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5259A" w14:textId="77777777" w:rsidR="00A93735" w:rsidRPr="00C36A47" w:rsidRDefault="00A93735" w:rsidP="008C0A40">
      <w:pPr>
        <w:rPr>
          <w:rFonts w:ascii="Arial" w:hAnsi="Arial" w:cs="Arial"/>
          <w:noProof/>
          <w:sz w:val="22"/>
          <w:szCs w:val="22"/>
        </w:rPr>
      </w:pPr>
    </w:p>
    <w:p w14:paraId="5D4577FA" w14:textId="77777777" w:rsidR="00A93735" w:rsidRPr="00C36A47" w:rsidRDefault="00A93735" w:rsidP="00373ED9">
      <w:pPr>
        <w:tabs>
          <w:tab w:val="right" w:pos="7020"/>
        </w:tabs>
        <w:rPr>
          <w:rFonts w:ascii="Arial" w:hAnsi="Arial" w:cs="Arial"/>
          <w:sz w:val="20"/>
          <w:szCs w:val="20"/>
          <w:lang w:val="nl-NL"/>
        </w:rPr>
      </w:pPr>
      <w:r w:rsidRPr="00C36A47">
        <w:rPr>
          <w:rFonts w:ascii="Arial" w:hAnsi="Arial" w:cs="Arial"/>
          <w:sz w:val="20"/>
          <w:szCs w:val="20"/>
          <w:lang w:val="nl-NL"/>
        </w:rPr>
        <w:tab/>
      </w:r>
      <w:r w:rsidRPr="00C36A47">
        <w:rPr>
          <w:rFonts w:ascii="Arial" w:hAnsi="Arial" w:cs="Arial"/>
          <w:noProof/>
          <w:sz w:val="20"/>
          <w:szCs w:val="20"/>
          <w:lang w:val="nl-NL"/>
        </w:rPr>
        <w:t>Michael.Schnitzler</w:t>
      </w:r>
      <w:r w:rsidRPr="00C36A47">
        <w:rPr>
          <w:rFonts w:ascii="Arial" w:hAnsi="Arial" w:cs="Arial"/>
          <w:sz w:val="20"/>
          <w:szCs w:val="20"/>
          <w:lang w:val="nl-NL"/>
        </w:rPr>
        <w:t>@dahw.de</w:t>
      </w:r>
    </w:p>
    <w:p w14:paraId="4D189B52" w14:textId="77777777" w:rsidR="00A93735" w:rsidRPr="005F7B0C" w:rsidRDefault="00A93735" w:rsidP="00373ED9">
      <w:pPr>
        <w:tabs>
          <w:tab w:val="right" w:pos="7020"/>
        </w:tabs>
        <w:rPr>
          <w:rFonts w:ascii="Arial" w:hAnsi="Arial" w:cs="Arial"/>
          <w:sz w:val="20"/>
          <w:szCs w:val="20"/>
        </w:rPr>
      </w:pPr>
      <w:r w:rsidRPr="00C36A47">
        <w:rPr>
          <w:rFonts w:ascii="Arial" w:hAnsi="Arial" w:cs="Arial"/>
          <w:sz w:val="20"/>
          <w:szCs w:val="20"/>
          <w:lang w:val="nl-NL"/>
        </w:rPr>
        <w:tab/>
      </w:r>
      <w:r w:rsidRPr="005F7B0C">
        <w:rPr>
          <w:rFonts w:ascii="Arial" w:hAnsi="Arial" w:cs="Arial"/>
          <w:sz w:val="20"/>
          <w:szCs w:val="20"/>
        </w:rPr>
        <w:t xml:space="preserve">Tel. </w:t>
      </w:r>
      <w:r w:rsidRPr="005F7B0C">
        <w:rPr>
          <w:rFonts w:ascii="Arial" w:hAnsi="Arial" w:cs="Arial"/>
          <w:noProof/>
          <w:sz w:val="20"/>
          <w:szCs w:val="20"/>
        </w:rPr>
        <w:t>0931/7948-120</w:t>
      </w:r>
    </w:p>
    <w:p w14:paraId="440B690A" w14:textId="77777777" w:rsidR="00A93735" w:rsidRPr="005F7B0C" w:rsidRDefault="00A93735" w:rsidP="00373ED9">
      <w:pPr>
        <w:tabs>
          <w:tab w:val="right" w:pos="7020"/>
        </w:tabs>
        <w:rPr>
          <w:rFonts w:ascii="Arial" w:hAnsi="Arial" w:cs="Arial"/>
          <w:sz w:val="20"/>
          <w:szCs w:val="20"/>
        </w:rPr>
      </w:pPr>
    </w:p>
    <w:p w14:paraId="04C96CB8" w14:textId="295EE245" w:rsidR="00A93735" w:rsidRPr="005F7B0C" w:rsidRDefault="00A93735" w:rsidP="00373ED9">
      <w:pPr>
        <w:tabs>
          <w:tab w:val="right" w:pos="7020"/>
        </w:tabs>
        <w:rPr>
          <w:rFonts w:ascii="Arial" w:hAnsi="Arial" w:cs="Arial"/>
          <w:sz w:val="20"/>
          <w:szCs w:val="20"/>
        </w:rPr>
      </w:pPr>
      <w:r w:rsidRPr="005F7B0C">
        <w:rPr>
          <w:rFonts w:ascii="Arial" w:hAnsi="Arial" w:cs="Arial"/>
          <w:sz w:val="20"/>
          <w:szCs w:val="20"/>
        </w:rPr>
        <w:tab/>
        <w:t xml:space="preserve">Würzburg, </w:t>
      </w:r>
      <w:r w:rsidR="00C36A47">
        <w:rPr>
          <w:rFonts w:ascii="Arial" w:hAnsi="Arial" w:cs="Arial"/>
          <w:noProof/>
          <w:sz w:val="20"/>
          <w:szCs w:val="20"/>
        </w:rPr>
        <w:t>22</w:t>
      </w:r>
      <w:r w:rsidRPr="005F7B0C">
        <w:rPr>
          <w:rFonts w:ascii="Arial" w:hAnsi="Arial" w:cs="Arial"/>
          <w:noProof/>
          <w:sz w:val="20"/>
          <w:szCs w:val="20"/>
        </w:rPr>
        <w:t>.12.2022</w:t>
      </w:r>
    </w:p>
    <w:p w14:paraId="34FFFBE9" w14:textId="77777777" w:rsidR="00A93735" w:rsidRDefault="00A93735" w:rsidP="00373ED9">
      <w:pPr>
        <w:rPr>
          <w:rFonts w:ascii="Arial" w:hAnsi="Arial" w:cs="Arial"/>
          <w:sz w:val="22"/>
          <w:szCs w:val="22"/>
        </w:rPr>
      </w:pPr>
    </w:p>
    <w:p w14:paraId="34ABF27F" w14:textId="77777777" w:rsidR="005F7B0C" w:rsidRPr="005F7B0C" w:rsidRDefault="005F7B0C" w:rsidP="005F7B0C">
      <w:pPr>
        <w:rPr>
          <w:rFonts w:ascii="Arial" w:hAnsi="Arial" w:cs="Arial"/>
          <w:b/>
          <w:bCs/>
          <w:color w:val="FF0000"/>
        </w:rPr>
      </w:pPr>
      <w:r w:rsidRPr="005F7B0C">
        <w:rPr>
          <w:rFonts w:ascii="Arial" w:hAnsi="Arial" w:cs="Arial"/>
          <w:b/>
          <w:bCs/>
          <w:color w:val="FF0000"/>
        </w:rPr>
        <w:t>Textbausteine für Gottesdienste 2023</w:t>
      </w:r>
    </w:p>
    <w:p w14:paraId="4382B26D" w14:textId="77777777" w:rsidR="005F7B0C" w:rsidRPr="005F7B0C" w:rsidRDefault="005F7B0C" w:rsidP="005F7B0C">
      <w:pPr>
        <w:rPr>
          <w:rFonts w:ascii="Arial" w:hAnsi="Arial" w:cs="Arial"/>
          <w:color w:val="FF0000"/>
        </w:rPr>
      </w:pPr>
      <w:r w:rsidRPr="005F7B0C">
        <w:rPr>
          <w:rFonts w:ascii="Arial" w:hAnsi="Arial" w:cs="Arial"/>
          <w:color w:val="FF0000"/>
        </w:rPr>
        <w:t>„Und hätte ich die Liebe nicht“</w:t>
      </w:r>
    </w:p>
    <w:p w14:paraId="0803D399" w14:textId="77777777" w:rsidR="005F7B0C" w:rsidRDefault="005F7B0C" w:rsidP="005F7B0C">
      <w:pPr>
        <w:rPr>
          <w:rFonts w:ascii="Arial" w:hAnsi="Arial" w:cs="Arial"/>
          <w:color w:val="FF0000"/>
          <w:sz w:val="22"/>
          <w:szCs w:val="22"/>
        </w:rPr>
      </w:pPr>
    </w:p>
    <w:p w14:paraId="736367AF" w14:textId="73D1092B" w:rsidR="00C36A47" w:rsidRDefault="00C36A47" w:rsidP="005F7B0C">
      <w:pPr>
        <w:rPr>
          <w:rFonts w:ascii="Arial" w:hAnsi="Arial" w:cs="Arial"/>
          <w:noProof/>
          <w:sz w:val="20"/>
          <w:szCs w:val="20"/>
        </w:rPr>
      </w:pPr>
      <w:r>
        <w:rPr>
          <w:rFonts w:ascii="Arial" w:hAnsi="Arial" w:cs="Arial"/>
          <w:noProof/>
          <w:sz w:val="20"/>
          <w:szCs w:val="20"/>
        </w:rPr>
        <w:t>Liebe Unterstützerinnen und Unterstützer</w:t>
      </w:r>
    </w:p>
    <w:p w14:paraId="58B35308" w14:textId="7216E80C" w:rsidR="005F7B0C" w:rsidRPr="00C36A47" w:rsidRDefault="00C36A47" w:rsidP="005F7B0C">
      <w:pPr>
        <w:rPr>
          <w:rFonts w:ascii="Arial" w:hAnsi="Arial" w:cs="Arial"/>
          <w:noProof/>
          <w:sz w:val="20"/>
          <w:szCs w:val="20"/>
        </w:rPr>
      </w:pPr>
      <w:r>
        <w:rPr>
          <w:rFonts w:ascii="Arial" w:hAnsi="Arial" w:cs="Arial"/>
          <w:noProof/>
          <w:sz w:val="20"/>
          <w:szCs w:val="20"/>
        </w:rPr>
        <w:t>im kirchlichen Dienst</w:t>
      </w:r>
      <w:r w:rsidR="005F7B0C" w:rsidRPr="00C36A47">
        <w:rPr>
          <w:rFonts w:ascii="Arial" w:hAnsi="Arial" w:cs="Arial"/>
          <w:noProof/>
          <w:sz w:val="20"/>
          <w:szCs w:val="20"/>
        </w:rPr>
        <w:t>,</w:t>
      </w:r>
    </w:p>
    <w:p w14:paraId="7A897EC8" w14:textId="77777777" w:rsidR="005F7B0C" w:rsidRPr="00C36A47" w:rsidRDefault="005F7B0C" w:rsidP="005F7B0C">
      <w:pPr>
        <w:rPr>
          <w:rFonts w:ascii="Arial" w:hAnsi="Arial" w:cs="Arial"/>
          <w:noProof/>
          <w:sz w:val="20"/>
          <w:szCs w:val="20"/>
        </w:rPr>
      </w:pPr>
    </w:p>
    <w:p w14:paraId="7A295B18" w14:textId="77777777" w:rsidR="005F7B0C" w:rsidRDefault="005F7B0C" w:rsidP="005F7B0C">
      <w:pPr>
        <w:rPr>
          <w:rFonts w:ascii="ArialMT" w:hAnsi="ArialMT"/>
          <w:sz w:val="20"/>
          <w:szCs w:val="20"/>
        </w:rPr>
      </w:pPr>
      <w:r w:rsidRPr="005F7B0C">
        <w:rPr>
          <w:rFonts w:ascii="ArialMT" w:hAnsi="ArialMT"/>
          <w:sz w:val="20"/>
          <w:szCs w:val="20"/>
        </w:rPr>
        <w:t>wir durchleben bewegte Zeiten.</w:t>
      </w:r>
    </w:p>
    <w:p w14:paraId="762F8AF8" w14:textId="5D2B9D26" w:rsidR="005F7B0C" w:rsidRPr="00C36A47" w:rsidRDefault="005F7B0C" w:rsidP="005F7B0C">
      <w:pPr>
        <w:rPr>
          <w:rFonts w:ascii="Arial" w:hAnsi="Arial" w:cs="Arial"/>
          <w:sz w:val="20"/>
          <w:szCs w:val="20"/>
        </w:rPr>
      </w:pPr>
      <w:r w:rsidRPr="005F7B0C">
        <w:rPr>
          <w:rFonts w:ascii="ArialMT" w:hAnsi="ArialMT"/>
          <w:sz w:val="20"/>
          <w:szCs w:val="20"/>
        </w:rPr>
        <w:t>Bei der Gestaltung unserer Texte für den Gottesdienst, haben uns deshalb zwei wichtige Anliegen begleitet, die sicherlich auch zu Ihrem Erleben aus dem Gemeindealltag passen:</w:t>
      </w:r>
    </w:p>
    <w:p w14:paraId="18F3445B" w14:textId="77777777" w:rsidR="005F7B0C" w:rsidRPr="005F7B0C" w:rsidRDefault="005F7B0C" w:rsidP="005F7B0C">
      <w:pPr>
        <w:numPr>
          <w:ilvl w:val="0"/>
          <w:numId w:val="1"/>
        </w:numPr>
        <w:spacing w:before="100" w:beforeAutospacing="1" w:after="100" w:afterAutospacing="1"/>
        <w:rPr>
          <w:rFonts w:ascii="ArialMT" w:hAnsi="ArialMT"/>
          <w:sz w:val="20"/>
          <w:szCs w:val="20"/>
        </w:rPr>
      </w:pPr>
      <w:r w:rsidRPr="005F7B0C">
        <w:rPr>
          <w:rFonts w:ascii="ArialMT" w:hAnsi="ArialMT"/>
          <w:b/>
          <w:bCs/>
          <w:sz w:val="20"/>
          <w:szCs w:val="20"/>
        </w:rPr>
        <w:t>Mut machen:</w:t>
      </w:r>
      <w:r w:rsidRPr="005F7B0C">
        <w:rPr>
          <w:rFonts w:ascii="ArialMT" w:hAnsi="ArialMT"/>
          <w:sz w:val="20"/>
          <w:szCs w:val="20"/>
        </w:rPr>
        <w:t xml:space="preserve"> Wir möchten die aktuellen Unsicherheiten vieler Menschen nicht übergehen, sondern ernstnehmen. Deshalb haben wir Texte und Impulse zur Angst der Jünger beim Seesturm (Joh 6,16-21), aber auch zur Zusage Jesu „Fürchtet euch nicht!“ gestaltet.</w:t>
      </w:r>
    </w:p>
    <w:p w14:paraId="47921F11" w14:textId="77777777" w:rsidR="005F7B0C" w:rsidRPr="005F7B0C" w:rsidRDefault="005F7B0C" w:rsidP="005F7B0C">
      <w:pPr>
        <w:numPr>
          <w:ilvl w:val="0"/>
          <w:numId w:val="1"/>
        </w:numPr>
        <w:spacing w:before="100" w:beforeAutospacing="1" w:after="100" w:afterAutospacing="1"/>
        <w:rPr>
          <w:rFonts w:ascii="ArialMT" w:hAnsi="ArialMT"/>
          <w:sz w:val="20"/>
          <w:szCs w:val="20"/>
        </w:rPr>
      </w:pPr>
      <w:r w:rsidRPr="005F7B0C">
        <w:rPr>
          <w:rFonts w:ascii="ArialMT" w:hAnsi="ArialMT"/>
          <w:b/>
          <w:bCs/>
          <w:sz w:val="20"/>
          <w:szCs w:val="20"/>
        </w:rPr>
        <w:t>Zur Liebe ermutigen:</w:t>
      </w:r>
      <w:r w:rsidRPr="005F7B0C">
        <w:rPr>
          <w:rFonts w:ascii="ArialMT" w:hAnsi="ArialMT"/>
          <w:sz w:val="20"/>
          <w:szCs w:val="20"/>
        </w:rPr>
        <w:t xml:space="preserve"> Als international aktive Hilfsorganisation wissen wir, dass sich große Herausforderungen nur durch ein Mehr an Solidarität bewältigen lassen. Mit Impulsen zu Paulus Worten aus dem Hohelied der Liebe (1 Kor 13,1-8a) möchten wir deshalb einladen, gerade jetzt nicht den Egoismus, sondern die Liebe zu leben.</w:t>
      </w:r>
    </w:p>
    <w:p w14:paraId="4BBE9801" w14:textId="77777777" w:rsidR="005F7B0C" w:rsidRPr="005F7B0C" w:rsidRDefault="005F7B0C" w:rsidP="005F7B0C">
      <w:pPr>
        <w:pStyle w:val="StandardWeb"/>
        <w:rPr>
          <w:rFonts w:ascii="ArialMT" w:hAnsi="ArialMT"/>
          <w:sz w:val="20"/>
          <w:szCs w:val="20"/>
        </w:rPr>
      </w:pPr>
      <w:r w:rsidRPr="005F7B0C">
        <w:rPr>
          <w:rFonts w:ascii="ArialMT" w:hAnsi="ArialMT"/>
          <w:sz w:val="20"/>
          <w:szCs w:val="20"/>
        </w:rPr>
        <w:t>Zudem möchten wir Ihnen und Ihrer Gemeinde mit „</w:t>
      </w:r>
      <w:r w:rsidRPr="005F7B0C">
        <w:rPr>
          <w:rFonts w:ascii="ArialMT" w:hAnsi="ArialMT"/>
          <w:b/>
          <w:bCs/>
          <w:sz w:val="20"/>
          <w:szCs w:val="20"/>
        </w:rPr>
        <w:t>PEP</w:t>
      </w:r>
      <w:r w:rsidRPr="005F7B0C">
        <w:rPr>
          <w:rFonts w:ascii="ArialMT" w:hAnsi="ArialMT"/>
          <w:sz w:val="20"/>
          <w:szCs w:val="20"/>
        </w:rPr>
        <w:t xml:space="preserve">“ ein präventives Hilfsprojekt im Senegal vorstellen, das von der Kraft der vorausschauenden Fürsorge zeugt und so ebenfalls Mut machen kann. </w:t>
      </w:r>
    </w:p>
    <w:p w14:paraId="41D7D728" w14:textId="6771BE65" w:rsidR="00EC4582" w:rsidRPr="00C36A47" w:rsidRDefault="005F7B0C" w:rsidP="005F7B0C">
      <w:pPr>
        <w:pStyle w:val="StandardWeb"/>
        <w:rPr>
          <w:rFonts w:ascii="ArialMT" w:hAnsi="ArialMT"/>
        </w:rPr>
      </w:pPr>
      <w:r w:rsidRPr="005F7B0C">
        <w:rPr>
          <w:rFonts w:ascii="ArialMT" w:hAnsi="ArialMT"/>
          <w:sz w:val="20"/>
          <w:szCs w:val="20"/>
        </w:rPr>
        <w:t>Wir hoffen, dass wir so ansprechende und aktuelle Texte für die Feier Ihrer Gemeindegottesdienste gestalten konnten.</w:t>
      </w:r>
      <w:r w:rsidR="00C36A47" w:rsidRPr="00C36A47">
        <w:rPr>
          <w:rFonts w:ascii="ArialMT" w:hAnsi="ArialMT"/>
        </w:rPr>
        <w:t xml:space="preserve"> </w:t>
      </w:r>
      <w:r w:rsidR="00C36A47" w:rsidRPr="00C36A47">
        <w:rPr>
          <w:rFonts w:ascii="ArialMT" w:hAnsi="ArialMT"/>
          <w:sz w:val="20"/>
          <w:szCs w:val="20"/>
        </w:rPr>
        <w:t>Sie finden die Gottesdienstbroschüre 2023 und die darin enthaltenen Gestaltungselemente, Bilder und Liedervorschläge unter</w:t>
      </w:r>
      <w:r w:rsidR="00C36A47">
        <w:rPr>
          <w:rFonts w:ascii="ArialMT" w:hAnsi="ArialMT"/>
        </w:rPr>
        <w:t xml:space="preserve"> </w:t>
      </w:r>
      <w:hyperlink r:id="rId7" w:history="1">
        <w:r w:rsidR="00C36A47">
          <w:rPr>
            <w:rStyle w:val="Hyperlink"/>
            <w:rFonts w:ascii="ArialMT" w:hAnsi="ArialMT"/>
          </w:rPr>
          <w:t>www.dahw.de/gottesdienst</w:t>
        </w:r>
      </w:hyperlink>
    </w:p>
    <w:p w14:paraId="4EDDEE47" w14:textId="3B763B90" w:rsidR="005F7B0C" w:rsidRPr="005F7B0C" w:rsidRDefault="005F7B0C" w:rsidP="005F7B0C">
      <w:pPr>
        <w:pStyle w:val="StandardWeb"/>
        <w:rPr>
          <w:rFonts w:ascii="ArialMT" w:hAnsi="ArialMT"/>
          <w:sz w:val="20"/>
          <w:szCs w:val="20"/>
        </w:rPr>
      </w:pPr>
      <w:r w:rsidRPr="005F7B0C">
        <w:rPr>
          <w:rFonts w:ascii="ArialMT" w:hAnsi="ArialMT"/>
          <w:sz w:val="20"/>
          <w:szCs w:val="20"/>
        </w:rPr>
        <w:t xml:space="preserve">Wir freuen uns, wenn Sie unsere Texte im Umfeld des </w:t>
      </w:r>
      <w:r w:rsidRPr="005F7B0C">
        <w:rPr>
          <w:rFonts w:ascii="ArialMT" w:hAnsi="ArialMT"/>
          <w:b/>
          <w:bCs/>
          <w:sz w:val="20"/>
          <w:szCs w:val="20"/>
        </w:rPr>
        <w:t>Welt-Lepra-Tages (Sonntag, 29.01.2023)</w:t>
      </w:r>
      <w:r w:rsidRPr="005F7B0C">
        <w:rPr>
          <w:rFonts w:ascii="ArialMT" w:hAnsi="ArialMT"/>
          <w:sz w:val="20"/>
          <w:szCs w:val="20"/>
        </w:rPr>
        <w:t xml:space="preserve"> oder auch bei vielfältigen anderen Anlässen in Ihrem Gemeindeleben verwenden und so auf die Arbeit der DAHW aufmerksam machen.</w:t>
      </w:r>
    </w:p>
    <w:p w14:paraId="1A338334" w14:textId="77777777" w:rsidR="005F7B0C" w:rsidRPr="005F7B0C" w:rsidRDefault="005F7B0C" w:rsidP="005F7B0C">
      <w:pPr>
        <w:pStyle w:val="StandardWeb"/>
        <w:rPr>
          <w:rFonts w:ascii="ArialMT" w:hAnsi="ArialMT"/>
          <w:sz w:val="20"/>
          <w:szCs w:val="20"/>
        </w:rPr>
      </w:pPr>
      <w:r w:rsidRPr="005F7B0C">
        <w:rPr>
          <w:rFonts w:ascii="ArialMT" w:hAnsi="ArialMT"/>
          <w:sz w:val="20"/>
          <w:szCs w:val="20"/>
        </w:rPr>
        <w:t>In Verbundenheit – mit dankbaren Grüßen aus Würzburg</w:t>
      </w:r>
    </w:p>
    <w:p w14:paraId="4F4B1942" w14:textId="77777777" w:rsidR="00A93735" w:rsidRPr="005F7B0C" w:rsidRDefault="00A93735" w:rsidP="00373ED9">
      <w:pPr>
        <w:rPr>
          <w:rFonts w:ascii="Arial" w:hAnsi="Arial" w:cs="Arial"/>
          <w:sz w:val="20"/>
          <w:szCs w:val="20"/>
        </w:rPr>
      </w:pPr>
    </w:p>
    <w:p w14:paraId="0F14D225" w14:textId="77777777" w:rsidR="00A93735" w:rsidRPr="005F7B0C" w:rsidRDefault="00A93735" w:rsidP="00373ED9">
      <w:pPr>
        <w:rPr>
          <w:rFonts w:ascii="Arial" w:hAnsi="Arial" w:cs="Arial"/>
          <w:sz w:val="20"/>
          <w:szCs w:val="20"/>
        </w:rPr>
      </w:pPr>
      <w:r w:rsidRPr="005F7B0C">
        <w:rPr>
          <w:rFonts w:ascii="Arial" w:hAnsi="Arial" w:cs="Arial"/>
          <w:noProof/>
          <w:sz w:val="20"/>
          <w:szCs w:val="20"/>
        </w:rPr>
        <w:t>Michael Schnitzler</w:t>
      </w:r>
    </w:p>
    <w:p w14:paraId="2CCE8EC3" w14:textId="29FC7C46" w:rsidR="00A93735" w:rsidRPr="005F7B0C" w:rsidRDefault="00EC4582" w:rsidP="00373ED9">
      <w:pPr>
        <w:rPr>
          <w:rFonts w:ascii="Arial" w:hAnsi="Arial" w:cs="Arial"/>
          <w:sz w:val="20"/>
          <w:szCs w:val="20"/>
        </w:rPr>
      </w:pPr>
      <w:r>
        <w:rPr>
          <w:rFonts w:ascii="Arial" w:hAnsi="Arial" w:cs="Arial"/>
          <w:noProof/>
          <w:sz w:val="20"/>
          <w:szCs w:val="20"/>
        </w:rPr>
        <w:t>Referent Ehrenamt</w:t>
      </w:r>
    </w:p>
    <w:p w14:paraId="18DC7EC5" w14:textId="41D6C7F4" w:rsidR="00EC4582" w:rsidRPr="00EC4582" w:rsidRDefault="00EC4582" w:rsidP="00EC4582">
      <w:pPr>
        <w:pStyle w:val="StandardWeb"/>
        <w:rPr>
          <w:rFonts w:ascii="ArialMT" w:hAnsi="ArialMT"/>
          <w:sz w:val="16"/>
          <w:szCs w:val="16"/>
        </w:rPr>
      </w:pPr>
      <w:r>
        <w:rPr>
          <w:rFonts w:ascii="ArialMT" w:hAnsi="ArialMT"/>
          <w:sz w:val="16"/>
          <w:szCs w:val="16"/>
        </w:rPr>
        <w:t xml:space="preserve">P.S.: </w:t>
      </w:r>
      <w:r w:rsidRPr="00EC4582">
        <w:rPr>
          <w:rFonts w:ascii="ArialMT" w:hAnsi="ArialMT"/>
          <w:sz w:val="16"/>
          <w:szCs w:val="16"/>
        </w:rPr>
        <w:t>Unsere zahlreichen Hilfsprojekte finanzieren wir aus Spenden. Wir freuen uns über Ihre Unterstützung, beispielsweise durch Kollekten aus Ihrer Gemeinde. Vielen Dank!</w:t>
      </w:r>
    </w:p>
    <w:sectPr w:rsidR="00EC4582" w:rsidRPr="00EC4582" w:rsidSect="00A93735">
      <w:headerReference w:type="even" r:id="rId8"/>
      <w:headerReference w:type="default" r:id="rId9"/>
      <w:footerReference w:type="even" r:id="rId10"/>
      <w:footerReference w:type="default" r:id="rId11"/>
      <w:headerReference w:type="first" r:id="rId12"/>
      <w:footerReference w:type="first" r:id="rId13"/>
      <w:type w:val="continuous"/>
      <w:pgSz w:w="11906" w:h="16838"/>
      <w:pgMar w:top="3005" w:right="3086" w:bottom="85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1E773" w14:textId="77777777" w:rsidR="00A93735" w:rsidRDefault="00A93735">
      <w:r>
        <w:separator/>
      </w:r>
    </w:p>
  </w:endnote>
  <w:endnote w:type="continuationSeparator" w:id="0">
    <w:p w14:paraId="0C812C14" w14:textId="77777777" w:rsidR="00A93735" w:rsidRDefault="00A9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805C" w14:textId="77777777" w:rsidR="00742C91" w:rsidRDefault="00742C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4657" w14:textId="77777777" w:rsidR="00742C91" w:rsidRDefault="00742C9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6ADE" w14:textId="77777777" w:rsidR="00742C91" w:rsidRDefault="00742C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EF001" w14:textId="77777777" w:rsidR="00A93735" w:rsidRDefault="00A93735">
      <w:r>
        <w:separator/>
      </w:r>
    </w:p>
  </w:footnote>
  <w:footnote w:type="continuationSeparator" w:id="0">
    <w:p w14:paraId="4EFFAD57" w14:textId="77777777" w:rsidR="00A93735" w:rsidRDefault="00A93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C243" w14:textId="77777777" w:rsidR="00742C91" w:rsidRDefault="00742C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3376" w14:textId="77777777" w:rsidR="005155A2" w:rsidRDefault="005155A2">
    <w:pPr>
      <w:pStyle w:val="Kopfzeile"/>
    </w:pPr>
    <w:r w:rsidRPr="005155A2">
      <w:rPr>
        <w:noProof/>
        <w:sz w:val="20"/>
        <w:szCs w:val="20"/>
      </w:rPr>
      <mc:AlternateContent>
        <mc:Choice Requires="wps">
          <w:drawing>
            <wp:anchor distT="0" distB="0" distL="114300" distR="114300" simplePos="0" relativeHeight="251660288" behindDoc="0" locked="1" layoutInCell="1" allowOverlap="1" wp14:anchorId="47F3D2C5" wp14:editId="6FE9AD26">
              <wp:simplePos x="0" y="0"/>
              <wp:positionH relativeFrom="page">
                <wp:posOffset>5615940</wp:posOffset>
              </wp:positionH>
              <wp:positionV relativeFrom="page">
                <wp:posOffset>1807845</wp:posOffset>
              </wp:positionV>
              <wp:extent cx="1828800" cy="843915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43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49C09" w14:textId="77777777" w:rsidR="00522488" w:rsidRDefault="00522488" w:rsidP="00522488">
                          <w:pPr>
                            <w:tabs>
                              <w:tab w:val="left" w:pos="7966"/>
                              <w:tab w:val="left" w:pos="8675"/>
                            </w:tabs>
                            <w:spacing w:line="180" w:lineRule="exact"/>
                            <w:ind w:left="510"/>
                            <w:rPr>
                              <w:rFonts w:ascii="Arial" w:hAnsi="Arial" w:cs="Arial"/>
                              <w:sz w:val="16"/>
                              <w:szCs w:val="16"/>
                              <w:lang w:val="en-US"/>
                            </w:rPr>
                          </w:pPr>
                        </w:p>
                        <w:p w14:paraId="42B2DD63" w14:textId="77777777" w:rsidR="00742C91" w:rsidRDefault="00742C91" w:rsidP="00742C91">
                          <w:pPr>
                            <w:ind w:left="510"/>
                            <w:rPr>
                              <w:rFonts w:ascii="Arial" w:hAnsi="Arial"/>
                              <w:i/>
                              <w:sz w:val="16"/>
                              <w:szCs w:val="16"/>
                            </w:rPr>
                          </w:pPr>
                          <w:r>
                            <w:rPr>
                              <w:rFonts w:ascii="Arial" w:hAnsi="Arial"/>
                              <w:sz w:val="16"/>
                              <w:szCs w:val="16"/>
                            </w:rPr>
                            <w:t>DAHW</w:t>
                          </w:r>
                          <w:r>
                            <w:rPr>
                              <w:rFonts w:ascii="Arial" w:hAnsi="Arial"/>
                              <w:sz w:val="16"/>
                              <w:szCs w:val="16"/>
                            </w:rPr>
                            <w:br/>
                          </w:r>
                          <w:r>
                            <w:rPr>
                              <w:rFonts w:ascii="Arial" w:hAnsi="Arial"/>
                              <w:i/>
                              <w:sz w:val="16"/>
                              <w:szCs w:val="16"/>
                            </w:rPr>
                            <w:t xml:space="preserve">Deutsche Lepra- und Tuberkulosehilfe </w:t>
                          </w:r>
                          <w:r>
                            <w:rPr>
                              <w:rFonts w:ascii="Arial" w:hAnsi="Arial"/>
                              <w:sz w:val="16"/>
                              <w:szCs w:val="16"/>
                            </w:rPr>
                            <w:t>e.V.</w:t>
                          </w:r>
                        </w:p>
                        <w:p w14:paraId="62E3E9D1" w14:textId="77777777" w:rsidR="00742C91" w:rsidRPr="00C36A47" w:rsidRDefault="00742C91" w:rsidP="00742C91">
                          <w:pPr>
                            <w:tabs>
                              <w:tab w:val="left" w:pos="7966"/>
                              <w:tab w:val="left" w:pos="8675"/>
                            </w:tabs>
                            <w:spacing w:after="160" w:line="180" w:lineRule="exact"/>
                            <w:ind w:left="510"/>
                            <w:rPr>
                              <w:rFonts w:ascii="Arial" w:hAnsi="Arial"/>
                              <w:b/>
                              <w:sz w:val="16"/>
                              <w:szCs w:val="16"/>
                            </w:rPr>
                          </w:pPr>
                        </w:p>
                        <w:p w14:paraId="5C8DE25F" w14:textId="77777777" w:rsidR="00742C91" w:rsidRDefault="00742C91" w:rsidP="00742C91">
                          <w:pPr>
                            <w:spacing w:before="240" w:line="160" w:lineRule="exact"/>
                            <w:ind w:left="510"/>
                            <w:rPr>
                              <w:rFonts w:ascii="Arial" w:hAnsi="Arial"/>
                              <w:i/>
                              <w:sz w:val="16"/>
                              <w:szCs w:val="16"/>
                            </w:rPr>
                          </w:pPr>
                          <w:r w:rsidRPr="00C36A47">
                            <w:rPr>
                              <w:rFonts w:ascii="Arial" w:hAnsi="Arial"/>
                              <w:b/>
                              <w:sz w:val="16"/>
                              <w:szCs w:val="16"/>
                            </w:rPr>
                            <w:br/>
                          </w:r>
                          <w:r w:rsidRPr="00C36A47">
                            <w:rPr>
                              <w:rFonts w:ascii="Arial" w:hAnsi="Arial"/>
                              <w:b/>
                              <w:sz w:val="16"/>
                              <w:szCs w:val="16"/>
                            </w:rPr>
                            <w:br/>
                          </w:r>
                        </w:p>
                        <w:p w14:paraId="4A32427C" w14:textId="77777777" w:rsidR="00742C91" w:rsidRDefault="00742C91" w:rsidP="00742C91">
                          <w:pPr>
                            <w:tabs>
                              <w:tab w:val="left" w:pos="7966"/>
                              <w:tab w:val="left" w:pos="8675"/>
                            </w:tabs>
                            <w:spacing w:after="160" w:line="180" w:lineRule="exact"/>
                            <w:ind w:left="510"/>
                            <w:rPr>
                              <w:rFonts w:ascii="Arial" w:hAnsi="Arial"/>
                              <w:sz w:val="16"/>
                              <w:szCs w:val="16"/>
                            </w:rPr>
                          </w:pPr>
                          <w:r>
                            <w:rPr>
                              <w:rFonts w:ascii="Arial" w:hAnsi="Arial"/>
                              <w:sz w:val="16"/>
                              <w:szCs w:val="16"/>
                            </w:rPr>
                            <w:br/>
                            <w:t>Raiffeisenstraße 3</w:t>
                          </w:r>
                          <w:r>
                            <w:rPr>
                              <w:rFonts w:ascii="Arial" w:hAnsi="Arial"/>
                              <w:sz w:val="16"/>
                              <w:szCs w:val="16"/>
                            </w:rPr>
                            <w:br/>
                            <w:t>97080 Würzburg</w:t>
                          </w:r>
                          <w:r>
                            <w:rPr>
                              <w:rFonts w:ascii="Arial" w:hAnsi="Arial"/>
                              <w:sz w:val="16"/>
                              <w:szCs w:val="16"/>
                            </w:rPr>
                            <w:br/>
                            <w:t>Deutschland</w:t>
                          </w:r>
                        </w:p>
                        <w:p w14:paraId="052D5F13" w14:textId="77777777" w:rsidR="00742C91" w:rsidRDefault="00742C91" w:rsidP="00742C91">
                          <w:pPr>
                            <w:tabs>
                              <w:tab w:val="left" w:pos="1247"/>
                              <w:tab w:val="left" w:pos="7966"/>
                              <w:tab w:val="left" w:pos="8675"/>
                            </w:tabs>
                            <w:spacing w:line="180" w:lineRule="exact"/>
                            <w:ind w:left="510"/>
                            <w:rPr>
                              <w:rFonts w:ascii="Arial" w:hAnsi="Arial"/>
                              <w:sz w:val="16"/>
                              <w:szCs w:val="16"/>
                            </w:rPr>
                          </w:pPr>
                          <w:r>
                            <w:rPr>
                              <w:rFonts w:ascii="Arial" w:hAnsi="Arial"/>
                              <w:sz w:val="16"/>
                              <w:szCs w:val="16"/>
                            </w:rPr>
                            <w:t>Telefon</w:t>
                          </w:r>
                          <w:r>
                            <w:rPr>
                              <w:rFonts w:ascii="Arial" w:hAnsi="Arial"/>
                              <w:sz w:val="16"/>
                              <w:szCs w:val="16"/>
                            </w:rPr>
                            <w:tab/>
                            <w:t>0931 7948-0</w:t>
                          </w:r>
                        </w:p>
                        <w:p w14:paraId="38A50F14" w14:textId="77777777" w:rsidR="00742C91" w:rsidRDefault="00742C91" w:rsidP="00742C91">
                          <w:pPr>
                            <w:pStyle w:val="Textkrper"/>
                            <w:tabs>
                              <w:tab w:val="clear" w:pos="8165"/>
                              <w:tab w:val="left" w:pos="1247"/>
                              <w:tab w:val="left" w:pos="7966"/>
                              <w:tab w:val="left" w:pos="8675"/>
                            </w:tabs>
                            <w:spacing w:line="180" w:lineRule="exact"/>
                            <w:ind w:left="510"/>
                            <w:rPr>
                              <w:szCs w:val="16"/>
                            </w:rPr>
                          </w:pPr>
                          <w:r>
                            <w:rPr>
                              <w:szCs w:val="16"/>
                            </w:rPr>
                            <w:t>Telefax</w:t>
                          </w:r>
                          <w:r>
                            <w:rPr>
                              <w:szCs w:val="16"/>
                            </w:rPr>
                            <w:tab/>
                            <w:t>0931 7948-160</w:t>
                          </w:r>
                        </w:p>
                        <w:p w14:paraId="2F404E6E" w14:textId="77777777" w:rsidR="00742C91" w:rsidRPr="00C36A47" w:rsidRDefault="00742C91" w:rsidP="00742C91">
                          <w:pPr>
                            <w:tabs>
                              <w:tab w:val="left" w:pos="1247"/>
                              <w:tab w:val="left" w:pos="7966"/>
                              <w:tab w:val="left" w:pos="8675"/>
                            </w:tabs>
                            <w:spacing w:line="180" w:lineRule="exact"/>
                            <w:ind w:left="510"/>
                            <w:rPr>
                              <w:rFonts w:ascii="Arial" w:hAnsi="Arial"/>
                              <w:sz w:val="16"/>
                              <w:szCs w:val="16"/>
                              <w:lang w:val="it-IT"/>
                            </w:rPr>
                          </w:pPr>
                          <w:r w:rsidRPr="00C36A47">
                            <w:rPr>
                              <w:rFonts w:ascii="Arial" w:hAnsi="Arial"/>
                              <w:sz w:val="16"/>
                              <w:szCs w:val="16"/>
                              <w:lang w:val="it-IT"/>
                            </w:rPr>
                            <w:t xml:space="preserve">E-Mail </w:t>
                          </w:r>
                          <w:r w:rsidRPr="00C36A47">
                            <w:rPr>
                              <w:rFonts w:ascii="Arial" w:hAnsi="Arial"/>
                              <w:sz w:val="16"/>
                              <w:szCs w:val="16"/>
                              <w:lang w:val="it-IT"/>
                            </w:rPr>
                            <w:tab/>
                            <w:t>info@dahw.de</w:t>
                          </w:r>
                        </w:p>
                        <w:p w14:paraId="510D9578" w14:textId="77777777" w:rsidR="00742C91" w:rsidRPr="00C36A47" w:rsidRDefault="00742C91" w:rsidP="00742C91">
                          <w:pPr>
                            <w:tabs>
                              <w:tab w:val="left" w:pos="1247"/>
                              <w:tab w:val="left" w:pos="7966"/>
                              <w:tab w:val="left" w:pos="8675"/>
                            </w:tabs>
                            <w:spacing w:line="180" w:lineRule="exact"/>
                            <w:ind w:left="510"/>
                            <w:rPr>
                              <w:rFonts w:ascii="Arial" w:hAnsi="Arial"/>
                              <w:sz w:val="16"/>
                              <w:szCs w:val="16"/>
                              <w:lang w:val="it-IT"/>
                            </w:rPr>
                          </w:pPr>
                          <w:r w:rsidRPr="00C36A47">
                            <w:rPr>
                              <w:rFonts w:ascii="Arial" w:hAnsi="Arial"/>
                              <w:sz w:val="16"/>
                              <w:szCs w:val="16"/>
                              <w:lang w:val="it-IT"/>
                            </w:rPr>
                            <w:t xml:space="preserve">Internet </w:t>
                          </w:r>
                          <w:r w:rsidRPr="00C36A47">
                            <w:rPr>
                              <w:rFonts w:ascii="Arial" w:hAnsi="Arial"/>
                              <w:sz w:val="16"/>
                              <w:szCs w:val="16"/>
                              <w:lang w:val="it-IT"/>
                            </w:rPr>
                            <w:tab/>
                            <w:t>www.dahw.de</w:t>
                          </w:r>
                        </w:p>
                        <w:p w14:paraId="112C0FB0" w14:textId="77777777" w:rsidR="00742C91" w:rsidRPr="00C36A47" w:rsidRDefault="00742C91" w:rsidP="00742C91">
                          <w:pPr>
                            <w:tabs>
                              <w:tab w:val="left" w:pos="1134"/>
                              <w:tab w:val="left" w:pos="1247"/>
                              <w:tab w:val="left" w:pos="7966"/>
                              <w:tab w:val="left" w:pos="8675"/>
                            </w:tabs>
                            <w:spacing w:line="180" w:lineRule="exact"/>
                            <w:ind w:left="510"/>
                            <w:rPr>
                              <w:rFonts w:ascii="Arial" w:hAnsi="Arial"/>
                              <w:b/>
                              <w:sz w:val="16"/>
                              <w:szCs w:val="16"/>
                              <w:lang w:val="it-IT"/>
                            </w:rPr>
                          </w:pPr>
                        </w:p>
                        <w:p w14:paraId="62628669" w14:textId="77777777" w:rsidR="00742C91" w:rsidRDefault="00742C91" w:rsidP="00742C91">
                          <w:pPr>
                            <w:tabs>
                              <w:tab w:val="left" w:pos="7966"/>
                              <w:tab w:val="left" w:pos="8675"/>
                            </w:tabs>
                            <w:spacing w:line="180" w:lineRule="exact"/>
                            <w:ind w:left="510"/>
                            <w:rPr>
                              <w:szCs w:val="16"/>
                            </w:rPr>
                          </w:pPr>
                          <w:r>
                            <w:rPr>
                              <w:rFonts w:ascii="Arial" w:hAnsi="Arial"/>
                              <w:b/>
                              <w:sz w:val="16"/>
                              <w:szCs w:val="16"/>
                            </w:rPr>
                            <w:t xml:space="preserve">Spendenkonto </w:t>
                          </w:r>
                          <w:r>
                            <w:rPr>
                              <w:rFonts w:ascii="Arial" w:hAnsi="Arial" w:cs="Arial"/>
                              <w:sz w:val="16"/>
                              <w:szCs w:val="16"/>
                            </w:rPr>
                            <w:t>Sparkasse Mainfranken Würzburg</w:t>
                          </w:r>
                        </w:p>
                        <w:p w14:paraId="78CB622D" w14:textId="77777777" w:rsidR="00742C91" w:rsidRDefault="00742C91" w:rsidP="00742C91">
                          <w:pPr>
                            <w:pStyle w:val="Textkrper-Zeileneinzug"/>
                            <w:tabs>
                              <w:tab w:val="clear" w:pos="8165"/>
                              <w:tab w:val="left" w:pos="7966"/>
                              <w:tab w:val="left" w:pos="8675"/>
                            </w:tabs>
                            <w:ind w:left="510" w:firstLine="0"/>
                            <w:rPr>
                              <w:b/>
                              <w:szCs w:val="16"/>
                            </w:rPr>
                          </w:pPr>
                          <w:r>
                            <w:rPr>
                              <w:b/>
                              <w:szCs w:val="16"/>
                            </w:rPr>
                            <w:t>IBAN</w:t>
                          </w:r>
                        </w:p>
                        <w:p w14:paraId="2D82581A" w14:textId="77777777" w:rsidR="00742C91" w:rsidRDefault="00742C91" w:rsidP="00742C91">
                          <w:pPr>
                            <w:pStyle w:val="Textkrper-Zeileneinzug"/>
                            <w:tabs>
                              <w:tab w:val="clear" w:pos="8165"/>
                              <w:tab w:val="left" w:pos="7966"/>
                              <w:tab w:val="left" w:pos="8675"/>
                            </w:tabs>
                            <w:ind w:left="510" w:firstLine="0"/>
                            <w:rPr>
                              <w:szCs w:val="16"/>
                            </w:rPr>
                          </w:pPr>
                          <w:r>
                            <w:rPr>
                              <w:szCs w:val="16"/>
                            </w:rPr>
                            <w:t xml:space="preserve">DE35 </w:t>
                          </w:r>
                          <w:r>
                            <w:rPr>
                              <w:b/>
                              <w:szCs w:val="16"/>
                            </w:rPr>
                            <w:t>7905</w:t>
                          </w:r>
                          <w:r>
                            <w:rPr>
                              <w:szCs w:val="16"/>
                            </w:rPr>
                            <w:t xml:space="preserve"> </w:t>
                          </w:r>
                          <w:r>
                            <w:rPr>
                              <w:b/>
                              <w:szCs w:val="16"/>
                            </w:rPr>
                            <w:t>0000</w:t>
                          </w:r>
                          <w:r>
                            <w:rPr>
                              <w:szCs w:val="16"/>
                            </w:rPr>
                            <w:t xml:space="preserve"> 0000 00</w:t>
                          </w:r>
                          <w:r>
                            <w:rPr>
                              <w:b/>
                              <w:szCs w:val="16"/>
                            </w:rPr>
                            <w:t>96 96</w:t>
                          </w:r>
                        </w:p>
                        <w:p w14:paraId="7C7AABBE" w14:textId="77777777" w:rsidR="00742C91" w:rsidRDefault="00742C91" w:rsidP="00742C91">
                          <w:pPr>
                            <w:pStyle w:val="Textkrper-Zeileneinzug"/>
                            <w:tabs>
                              <w:tab w:val="clear" w:pos="8165"/>
                              <w:tab w:val="left" w:pos="7966"/>
                              <w:tab w:val="left" w:pos="8675"/>
                            </w:tabs>
                            <w:spacing w:after="20"/>
                            <w:ind w:left="510" w:firstLine="0"/>
                            <w:rPr>
                              <w:szCs w:val="16"/>
                            </w:rPr>
                          </w:pPr>
                          <w:r>
                            <w:rPr>
                              <w:szCs w:val="16"/>
                            </w:rPr>
                            <w:t>(BIC BYLADEM1SWU)</w:t>
                          </w:r>
                        </w:p>
                        <w:p w14:paraId="091B911C" w14:textId="77777777" w:rsidR="00742C91" w:rsidRDefault="00742C91" w:rsidP="00742C91">
                          <w:pPr>
                            <w:pStyle w:val="Textkrper-Zeileneinzug"/>
                            <w:tabs>
                              <w:tab w:val="clear" w:pos="8165"/>
                              <w:tab w:val="left" w:pos="7966"/>
                              <w:tab w:val="left" w:pos="8675"/>
                            </w:tabs>
                            <w:spacing w:line="180" w:lineRule="exact"/>
                            <w:ind w:left="510" w:firstLine="0"/>
                            <w:rPr>
                              <w:rFonts w:cs="Arial"/>
                              <w:szCs w:val="16"/>
                            </w:rPr>
                          </w:pPr>
                        </w:p>
                        <w:p w14:paraId="019AA708" w14:textId="77777777" w:rsidR="00742C91" w:rsidRDefault="00742C91" w:rsidP="00742C91">
                          <w:pPr>
                            <w:pStyle w:val="Textkrper-Zeileneinzug"/>
                            <w:tabs>
                              <w:tab w:val="clear" w:pos="8165"/>
                              <w:tab w:val="left" w:pos="7966"/>
                              <w:tab w:val="left" w:pos="8675"/>
                            </w:tabs>
                            <w:spacing w:line="180" w:lineRule="exact"/>
                            <w:ind w:left="510" w:firstLine="0"/>
                            <w:rPr>
                              <w:rFonts w:cs="Arial"/>
                              <w:szCs w:val="16"/>
                            </w:rPr>
                          </w:pPr>
                          <w:r>
                            <w:rPr>
                              <w:rFonts w:cs="Arial"/>
                              <w:szCs w:val="16"/>
                            </w:rPr>
                            <w:t>Vereinsregister-Nr. 19</w:t>
                          </w:r>
                        </w:p>
                        <w:p w14:paraId="250698CD" w14:textId="77777777" w:rsidR="00742C91" w:rsidRDefault="00742C91" w:rsidP="00742C91">
                          <w:pPr>
                            <w:pStyle w:val="Textkrper-Zeileneinzug"/>
                            <w:tabs>
                              <w:tab w:val="clear" w:pos="8165"/>
                              <w:tab w:val="left" w:pos="7966"/>
                              <w:tab w:val="left" w:pos="8675"/>
                            </w:tabs>
                            <w:spacing w:line="180" w:lineRule="exact"/>
                            <w:ind w:left="510" w:firstLine="0"/>
                            <w:rPr>
                              <w:rFonts w:cs="Arial"/>
                              <w:szCs w:val="16"/>
                            </w:rPr>
                          </w:pPr>
                          <w:r>
                            <w:rPr>
                              <w:rFonts w:cs="Arial"/>
                              <w:szCs w:val="16"/>
                            </w:rPr>
                            <w:t>Amtsgericht Würzburg</w:t>
                          </w:r>
                        </w:p>
                        <w:p w14:paraId="0920C17A" w14:textId="77777777" w:rsidR="00742C91" w:rsidRDefault="00742C91" w:rsidP="00742C91">
                          <w:pPr>
                            <w:pStyle w:val="Textkrper-Zeileneinzug"/>
                            <w:tabs>
                              <w:tab w:val="clear" w:pos="8165"/>
                              <w:tab w:val="left" w:pos="7966"/>
                              <w:tab w:val="left" w:pos="8675"/>
                            </w:tabs>
                            <w:spacing w:line="180" w:lineRule="exact"/>
                            <w:ind w:left="510" w:firstLine="0"/>
                            <w:rPr>
                              <w:rFonts w:cs="Arial"/>
                              <w:szCs w:val="16"/>
                            </w:rPr>
                          </w:pPr>
                        </w:p>
                        <w:p w14:paraId="48AB0B7F" w14:textId="77777777" w:rsidR="00742C91" w:rsidRDefault="00742C91" w:rsidP="00742C91">
                          <w:pPr>
                            <w:pStyle w:val="Textkrper-Zeileneinzug"/>
                            <w:tabs>
                              <w:tab w:val="clear" w:pos="8165"/>
                              <w:tab w:val="left" w:pos="7966"/>
                              <w:tab w:val="left" w:pos="8675"/>
                            </w:tabs>
                            <w:spacing w:line="180" w:lineRule="exact"/>
                            <w:ind w:left="510" w:firstLine="0"/>
                            <w:rPr>
                              <w:rFonts w:cs="Arial"/>
                              <w:szCs w:val="16"/>
                            </w:rPr>
                          </w:pPr>
                          <w:r>
                            <w:rPr>
                              <w:rFonts w:cs="Arial"/>
                              <w:szCs w:val="16"/>
                            </w:rPr>
                            <w:t>USt.-IdNr. DE273371392</w:t>
                          </w:r>
                        </w:p>
                        <w:p w14:paraId="64E4E2BC" w14:textId="77777777" w:rsidR="00742C91" w:rsidRDefault="00742C91" w:rsidP="00742C91">
                          <w:pPr>
                            <w:pStyle w:val="Textkrper-Zeileneinzug"/>
                            <w:tabs>
                              <w:tab w:val="clear" w:pos="8165"/>
                              <w:tab w:val="left" w:pos="7966"/>
                              <w:tab w:val="left" w:pos="8675"/>
                            </w:tabs>
                            <w:spacing w:line="180" w:lineRule="exact"/>
                            <w:ind w:left="510" w:firstLine="0"/>
                            <w:rPr>
                              <w:rFonts w:cs="Arial"/>
                              <w:szCs w:val="16"/>
                            </w:rPr>
                          </w:pPr>
                          <w:r>
                            <w:rPr>
                              <w:rFonts w:cs="Arial"/>
                              <w:szCs w:val="16"/>
                            </w:rPr>
                            <w:t>Gerichtsstand: Würzburg</w:t>
                          </w:r>
                        </w:p>
                        <w:p w14:paraId="3BDB357E" w14:textId="77777777" w:rsidR="00742C91" w:rsidRDefault="00742C91" w:rsidP="00742C91">
                          <w:pPr>
                            <w:pStyle w:val="Fuzeile"/>
                            <w:tabs>
                              <w:tab w:val="clear" w:pos="4536"/>
                              <w:tab w:val="left" w:pos="7428"/>
                            </w:tabs>
                            <w:spacing w:before="60"/>
                            <w:ind w:left="510"/>
                            <w:rPr>
                              <w:rFonts w:ascii="Arial" w:hAnsi="Arial"/>
                              <w:b/>
                              <w:sz w:val="16"/>
                              <w:szCs w:val="16"/>
                            </w:rPr>
                          </w:pPr>
                        </w:p>
                        <w:p w14:paraId="639FEB87" w14:textId="77777777" w:rsidR="00742C91" w:rsidRDefault="00742C91" w:rsidP="00742C91">
                          <w:pPr>
                            <w:pStyle w:val="Fuzeile"/>
                            <w:tabs>
                              <w:tab w:val="clear" w:pos="4536"/>
                              <w:tab w:val="left" w:pos="7428"/>
                            </w:tabs>
                            <w:spacing w:before="60"/>
                            <w:rPr>
                              <w:rFonts w:ascii="Arial" w:hAnsi="Arial"/>
                              <w:b/>
                              <w:sz w:val="12"/>
                              <w:szCs w:val="12"/>
                            </w:rPr>
                          </w:pPr>
                          <w:r>
                            <w:rPr>
                              <w:rFonts w:ascii="Arial" w:hAnsi="Arial"/>
                              <w:b/>
                              <w:sz w:val="16"/>
                              <w:szCs w:val="16"/>
                            </w:rPr>
                            <w:br/>
                          </w:r>
                        </w:p>
                        <w:p w14:paraId="091B8232" w14:textId="77777777" w:rsidR="00742C91" w:rsidRDefault="00742C91" w:rsidP="00742C91">
                          <w:pPr>
                            <w:pStyle w:val="Fuzeile"/>
                            <w:tabs>
                              <w:tab w:val="clear" w:pos="4536"/>
                              <w:tab w:val="left" w:pos="7428"/>
                            </w:tabs>
                            <w:spacing w:before="60"/>
                            <w:ind w:left="510"/>
                            <w:rPr>
                              <w:rFonts w:ascii="Arial" w:hAnsi="Arial"/>
                              <w:b/>
                              <w:sz w:val="16"/>
                              <w:szCs w:val="16"/>
                            </w:rPr>
                          </w:pPr>
                        </w:p>
                        <w:p w14:paraId="7F5E7E12" w14:textId="77777777" w:rsidR="008C0376" w:rsidRDefault="008C0376" w:rsidP="008C0376">
                          <w:pPr>
                            <w:pStyle w:val="Fuzeile"/>
                            <w:tabs>
                              <w:tab w:val="clear" w:pos="4536"/>
                              <w:tab w:val="left" w:pos="7428"/>
                            </w:tabs>
                            <w:spacing w:before="60"/>
                            <w:ind w:left="510"/>
                            <w:rPr>
                              <w:rFonts w:ascii="Arial" w:hAnsi="Arial"/>
                              <w:b/>
                              <w:sz w:val="16"/>
                              <w:szCs w:val="16"/>
                            </w:rPr>
                          </w:pPr>
                          <w:r>
                            <w:rPr>
                              <w:rFonts w:ascii="Arial" w:hAnsi="Arial"/>
                              <w:b/>
                              <w:sz w:val="16"/>
                              <w:szCs w:val="16"/>
                            </w:rPr>
                            <w:t>Vorstand</w:t>
                          </w:r>
                        </w:p>
                        <w:p w14:paraId="6717646F" w14:textId="77777777" w:rsidR="008C0376" w:rsidRDefault="008C0376" w:rsidP="008C0376">
                          <w:pPr>
                            <w:pStyle w:val="Fuzeile"/>
                            <w:tabs>
                              <w:tab w:val="left" w:pos="7428"/>
                            </w:tabs>
                            <w:ind w:left="510"/>
                            <w:rPr>
                              <w:rFonts w:ascii="Arial" w:hAnsi="Arial"/>
                              <w:sz w:val="16"/>
                              <w:szCs w:val="16"/>
                            </w:rPr>
                          </w:pPr>
                          <w:r>
                            <w:rPr>
                              <w:rFonts w:ascii="Arial" w:hAnsi="Arial"/>
                              <w:sz w:val="16"/>
                              <w:szCs w:val="16"/>
                            </w:rPr>
                            <w:t>Joachim Beringer</w:t>
                          </w:r>
                          <w:r>
                            <w:rPr>
                              <w:rFonts w:ascii="Arial" w:hAnsi="Arial"/>
                              <w:sz w:val="16"/>
                              <w:szCs w:val="16"/>
                            </w:rPr>
                            <w:br/>
                            <w:t>Patrick Georg</w:t>
                          </w:r>
                        </w:p>
                        <w:p w14:paraId="0774E5BF" w14:textId="77777777" w:rsidR="008C0376" w:rsidRDefault="008C0376" w:rsidP="008C0376">
                          <w:pPr>
                            <w:pStyle w:val="Fuzeile"/>
                            <w:tabs>
                              <w:tab w:val="clear" w:pos="4536"/>
                              <w:tab w:val="left" w:pos="7428"/>
                            </w:tabs>
                            <w:ind w:left="510"/>
                            <w:rPr>
                              <w:rFonts w:ascii="Arial" w:hAnsi="Arial"/>
                              <w:sz w:val="16"/>
                              <w:szCs w:val="16"/>
                            </w:rPr>
                          </w:pPr>
                        </w:p>
                        <w:p w14:paraId="2A9E87AF" w14:textId="77777777" w:rsidR="008C0376" w:rsidRDefault="008C0376" w:rsidP="008C0376">
                          <w:pPr>
                            <w:pStyle w:val="Fuzeile"/>
                            <w:tabs>
                              <w:tab w:val="left" w:pos="7428"/>
                            </w:tabs>
                            <w:spacing w:after="140"/>
                            <w:ind w:left="510"/>
                            <w:rPr>
                              <w:rFonts w:ascii="Arial" w:hAnsi="Arial"/>
                              <w:sz w:val="16"/>
                              <w:szCs w:val="16"/>
                            </w:rPr>
                          </w:pPr>
                          <w:r>
                            <w:rPr>
                              <w:rFonts w:ascii="Arial" w:hAnsi="Arial"/>
                              <w:b/>
                              <w:sz w:val="16"/>
                              <w:szCs w:val="16"/>
                            </w:rPr>
                            <w:t>Aufsichtsrat</w:t>
                          </w:r>
                          <w:r>
                            <w:rPr>
                              <w:rFonts w:ascii="Arial" w:hAnsi="Arial"/>
                              <w:b/>
                              <w:sz w:val="16"/>
                              <w:szCs w:val="16"/>
                            </w:rPr>
                            <w:br/>
                          </w:r>
                          <w:r>
                            <w:rPr>
                              <w:rFonts w:ascii="Arial" w:hAnsi="Arial"/>
                              <w:sz w:val="16"/>
                              <w:szCs w:val="16"/>
                            </w:rPr>
                            <w:t>Jürgen Jakobs, Vorsitzender</w:t>
                          </w:r>
                          <w:r>
                            <w:rPr>
                              <w:rFonts w:ascii="Arial" w:hAnsi="Arial"/>
                              <w:sz w:val="16"/>
                              <w:szCs w:val="16"/>
                            </w:rPr>
                            <w:br/>
                            <w:t>Hans-Dieter Greulich</w:t>
                          </w:r>
                          <w:r>
                            <w:rPr>
                              <w:rFonts w:ascii="Arial" w:hAnsi="Arial"/>
                              <w:sz w:val="16"/>
                              <w:szCs w:val="16"/>
                            </w:rPr>
                            <w:br/>
                            <w:t>Chamoun Massoud</w:t>
                          </w:r>
                          <w:r>
                            <w:rPr>
                              <w:rFonts w:ascii="Arial" w:hAnsi="Arial"/>
                              <w:sz w:val="16"/>
                              <w:szCs w:val="16"/>
                            </w:rPr>
                            <w:br/>
                            <w:t>Christian Schuchardt</w:t>
                          </w:r>
                          <w:r>
                            <w:rPr>
                              <w:rFonts w:ascii="Arial" w:hAnsi="Arial"/>
                              <w:sz w:val="16"/>
                              <w:szCs w:val="16"/>
                            </w:rPr>
                            <w:br/>
                            <w:t>Prof. Dr. August Stich</w:t>
                          </w:r>
                          <w:r>
                            <w:rPr>
                              <w:rFonts w:ascii="Arial" w:hAnsi="Arial"/>
                              <w:sz w:val="16"/>
                              <w:szCs w:val="16"/>
                            </w:rPr>
                            <w:br/>
                            <w:t>Eva von Vietinghoff-Scheel</w:t>
                          </w:r>
                          <w:r>
                            <w:rPr>
                              <w:rFonts w:ascii="Arial" w:hAnsi="Arial"/>
                              <w:sz w:val="16"/>
                              <w:szCs w:val="16"/>
                            </w:rPr>
                            <w:br/>
                            <w:t xml:space="preserve">Prof. Dr. Sibylle Wollenschläger </w:t>
                          </w:r>
                        </w:p>
                        <w:p w14:paraId="1EC8205D" w14:textId="77777777" w:rsidR="008C0376" w:rsidRDefault="008C0376" w:rsidP="008C0376">
                          <w:pPr>
                            <w:pStyle w:val="Fuzeile"/>
                            <w:tabs>
                              <w:tab w:val="left" w:pos="7428"/>
                            </w:tabs>
                            <w:spacing w:before="60"/>
                            <w:ind w:left="510"/>
                            <w:rPr>
                              <w:rFonts w:ascii="Arial" w:hAnsi="Arial"/>
                              <w:b/>
                              <w:sz w:val="14"/>
                              <w:szCs w:val="14"/>
                            </w:rPr>
                          </w:pPr>
                        </w:p>
                        <w:p w14:paraId="7E8E56D0" w14:textId="77777777" w:rsidR="008C0376" w:rsidRDefault="008C0376" w:rsidP="008C0376">
                          <w:pPr>
                            <w:pStyle w:val="Fuzeile"/>
                            <w:tabs>
                              <w:tab w:val="left" w:pos="7428"/>
                            </w:tabs>
                            <w:spacing w:before="60"/>
                            <w:ind w:left="510"/>
                            <w:rPr>
                              <w:rFonts w:ascii="Arial" w:hAnsi="Arial"/>
                              <w:b/>
                              <w:sz w:val="14"/>
                              <w:szCs w:val="14"/>
                            </w:rPr>
                          </w:pPr>
                        </w:p>
                        <w:p w14:paraId="35A57142" w14:textId="77777777" w:rsidR="008C0376" w:rsidRDefault="008C0376" w:rsidP="008C0376">
                          <w:pPr>
                            <w:pStyle w:val="Fuzeile"/>
                            <w:tabs>
                              <w:tab w:val="left" w:pos="7428"/>
                            </w:tabs>
                            <w:spacing w:before="60"/>
                            <w:ind w:left="510"/>
                            <w:rPr>
                              <w:rFonts w:ascii="Arial" w:hAnsi="Arial"/>
                              <w:b/>
                              <w:sz w:val="14"/>
                              <w:szCs w:val="14"/>
                            </w:rPr>
                          </w:pPr>
                        </w:p>
                        <w:p w14:paraId="26F6C905" w14:textId="77777777" w:rsidR="008C0376" w:rsidRDefault="008C0376" w:rsidP="008C0376">
                          <w:pPr>
                            <w:pStyle w:val="Fuzeile"/>
                            <w:tabs>
                              <w:tab w:val="left" w:pos="7428"/>
                            </w:tabs>
                            <w:spacing w:before="60"/>
                            <w:ind w:left="510"/>
                            <w:rPr>
                              <w:rFonts w:ascii="Arial" w:hAnsi="Arial"/>
                              <w:b/>
                              <w:sz w:val="14"/>
                              <w:szCs w:val="14"/>
                            </w:rPr>
                          </w:pPr>
                        </w:p>
                        <w:p w14:paraId="648A88B3" w14:textId="77777777" w:rsidR="008C0376" w:rsidRDefault="008C0376" w:rsidP="008C0376">
                          <w:pPr>
                            <w:pStyle w:val="Fuzeile"/>
                            <w:tabs>
                              <w:tab w:val="left" w:pos="7428"/>
                            </w:tabs>
                            <w:spacing w:before="60"/>
                            <w:ind w:left="510"/>
                            <w:rPr>
                              <w:rFonts w:ascii="Arial" w:hAnsi="Arial"/>
                              <w:b/>
                              <w:sz w:val="14"/>
                              <w:szCs w:val="14"/>
                            </w:rPr>
                          </w:pPr>
                        </w:p>
                        <w:p w14:paraId="31AB2A99" w14:textId="77777777" w:rsidR="008C0376" w:rsidRDefault="008C0376" w:rsidP="008C0376">
                          <w:pPr>
                            <w:pStyle w:val="Fuzeile"/>
                            <w:tabs>
                              <w:tab w:val="left" w:pos="7428"/>
                            </w:tabs>
                            <w:spacing w:before="60"/>
                            <w:ind w:left="510"/>
                            <w:rPr>
                              <w:rFonts w:ascii="Arial" w:hAnsi="Arial"/>
                              <w:b/>
                              <w:sz w:val="14"/>
                              <w:szCs w:val="14"/>
                            </w:rPr>
                          </w:pPr>
                        </w:p>
                        <w:p w14:paraId="0E8DF4D2" w14:textId="77777777" w:rsidR="008C0376" w:rsidRDefault="008C0376" w:rsidP="008C0376">
                          <w:pPr>
                            <w:pStyle w:val="Fuzeile"/>
                            <w:tabs>
                              <w:tab w:val="left" w:pos="7428"/>
                            </w:tabs>
                            <w:spacing w:before="60"/>
                            <w:ind w:left="510"/>
                            <w:rPr>
                              <w:rFonts w:ascii="Arial" w:hAnsi="Arial"/>
                              <w:b/>
                              <w:sz w:val="14"/>
                              <w:szCs w:val="14"/>
                            </w:rPr>
                          </w:pPr>
                        </w:p>
                        <w:p w14:paraId="76F5C978" w14:textId="77777777" w:rsidR="008C0376" w:rsidRDefault="008C0376" w:rsidP="008C0376">
                          <w:pPr>
                            <w:pStyle w:val="Fuzeile"/>
                            <w:tabs>
                              <w:tab w:val="clear" w:pos="4536"/>
                              <w:tab w:val="left" w:pos="7428"/>
                            </w:tabs>
                            <w:ind w:left="510"/>
                            <w:rPr>
                              <w:rFonts w:ascii="Arial" w:hAnsi="Arial"/>
                              <w:sz w:val="16"/>
                              <w:szCs w:val="16"/>
                            </w:rPr>
                          </w:pPr>
                        </w:p>
                        <w:p w14:paraId="4E3EEEBD" w14:textId="77777777" w:rsidR="008C0376" w:rsidRDefault="008C0376" w:rsidP="008C0376">
                          <w:pPr>
                            <w:pStyle w:val="Fuzeile"/>
                            <w:tabs>
                              <w:tab w:val="clear" w:pos="4536"/>
                              <w:tab w:val="left" w:pos="7428"/>
                            </w:tabs>
                            <w:ind w:left="510"/>
                            <w:rPr>
                              <w:rFonts w:ascii="Arial" w:hAnsi="Arial"/>
                              <w:sz w:val="16"/>
                              <w:szCs w:val="16"/>
                            </w:rPr>
                          </w:pPr>
                        </w:p>
                        <w:p w14:paraId="5F59A319" w14:textId="77777777" w:rsidR="008C0376" w:rsidRDefault="008C0376" w:rsidP="008C0376">
                          <w:pPr>
                            <w:pStyle w:val="Fuzeile"/>
                            <w:tabs>
                              <w:tab w:val="clear" w:pos="4536"/>
                              <w:tab w:val="left" w:pos="7428"/>
                            </w:tabs>
                            <w:spacing w:before="60"/>
                            <w:ind w:left="510"/>
                            <w:rPr>
                              <w:rFonts w:ascii="Arial" w:hAnsi="Arial"/>
                              <w:sz w:val="16"/>
                              <w:szCs w:val="16"/>
                            </w:rPr>
                          </w:pPr>
                        </w:p>
                        <w:p w14:paraId="0CD2D924" w14:textId="77777777" w:rsidR="008C0376" w:rsidRDefault="008C0376" w:rsidP="008C0376">
                          <w:pPr>
                            <w:pStyle w:val="Fuzeile"/>
                            <w:tabs>
                              <w:tab w:val="clear" w:pos="4536"/>
                              <w:tab w:val="left" w:pos="7428"/>
                            </w:tabs>
                            <w:spacing w:after="240" w:line="160" w:lineRule="exact"/>
                            <w:ind w:left="510"/>
                            <w:rPr>
                              <w:rFonts w:ascii="Arial" w:hAnsi="Arial"/>
                              <w:sz w:val="16"/>
                              <w:szCs w:val="16"/>
                              <w:lang w:val="en-US"/>
                            </w:rPr>
                          </w:pPr>
                          <w:r>
                            <w:rPr>
                              <w:rFonts w:ascii="Arial" w:hAnsi="Arial"/>
                              <w:b/>
                              <w:sz w:val="16"/>
                              <w:szCs w:val="16"/>
                              <w:lang w:val="en-US"/>
                            </w:rPr>
                            <w:t>Member of ILEP</w:t>
                          </w:r>
                          <w:r>
                            <w:rPr>
                              <w:rFonts w:ascii="Arial" w:hAnsi="Arial"/>
                              <w:b/>
                              <w:sz w:val="16"/>
                              <w:szCs w:val="16"/>
                              <w:lang w:val="en-US"/>
                            </w:rPr>
                            <w:br/>
                          </w:r>
                          <w:r>
                            <w:rPr>
                              <w:rFonts w:ascii="Arial" w:hAnsi="Arial"/>
                              <w:sz w:val="16"/>
                              <w:szCs w:val="16"/>
                              <w:lang w:val="en-US"/>
                            </w:rPr>
                            <w:t>(International Federation</w:t>
                          </w:r>
                          <w:r>
                            <w:rPr>
                              <w:rFonts w:ascii="Arial" w:hAnsi="Arial"/>
                              <w:sz w:val="16"/>
                              <w:szCs w:val="16"/>
                              <w:lang w:val="en-US"/>
                            </w:rPr>
                            <w:br/>
                            <w:t>of Anti-Leprosy Associations)</w:t>
                          </w:r>
                        </w:p>
                        <w:p w14:paraId="0FE0F281" w14:textId="77777777" w:rsidR="008C0376" w:rsidRDefault="008C0376" w:rsidP="008C0376">
                          <w:pPr>
                            <w:tabs>
                              <w:tab w:val="left" w:pos="709"/>
                            </w:tabs>
                            <w:ind w:left="1231" w:hanging="709"/>
                            <w:rPr>
                              <w:sz w:val="14"/>
                            </w:rPr>
                          </w:pPr>
                          <w:r>
                            <w:rPr>
                              <w:noProof/>
                              <w:sz w:val="14"/>
                            </w:rPr>
                            <w:drawing>
                              <wp:inline distT="0" distB="0" distL="0" distR="0" wp14:anchorId="6CA9FB7B" wp14:editId="50218575">
                                <wp:extent cx="1209675" cy="800100"/>
                                <wp:effectExtent l="0" t="0" r="9525" b="0"/>
                                <wp:docPr id="3" name="Grafik 3" descr="6-spendensiegel 2011-sw-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6-spendensiegel 2011-sw-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800100"/>
                                        </a:xfrm>
                                        <a:prstGeom prst="rect">
                                          <a:avLst/>
                                        </a:prstGeom>
                                        <a:noFill/>
                                        <a:ln>
                                          <a:noFill/>
                                        </a:ln>
                                      </pic:spPr>
                                    </pic:pic>
                                  </a:graphicData>
                                </a:graphic>
                              </wp:inline>
                            </w:drawing>
                          </w:r>
                        </w:p>
                        <w:p w14:paraId="43C3E9B9" w14:textId="77777777" w:rsidR="008C0376" w:rsidRPr="002906ED" w:rsidRDefault="008C0376" w:rsidP="008C0376">
                          <w:pPr>
                            <w:rPr>
                              <w:sz w:val="16"/>
                              <w:szCs w:val="16"/>
                            </w:rPr>
                          </w:pPr>
                        </w:p>
                        <w:p w14:paraId="4DEA3426" w14:textId="77777777" w:rsidR="008C0376" w:rsidRPr="00921833" w:rsidRDefault="008C0376" w:rsidP="008C0376">
                          <w:pPr>
                            <w:rPr>
                              <w:sz w:val="16"/>
                              <w:szCs w:val="16"/>
                              <w:lang w:val="en-GB"/>
                            </w:rPr>
                          </w:pPr>
                        </w:p>
                        <w:p w14:paraId="2CDF7CC2" w14:textId="77777777" w:rsidR="008C0376" w:rsidRPr="00921833" w:rsidRDefault="008C0376" w:rsidP="008C0376">
                          <w:pPr>
                            <w:rPr>
                              <w:sz w:val="16"/>
                              <w:szCs w:val="16"/>
                              <w:lang w:val="en-GB"/>
                            </w:rPr>
                          </w:pPr>
                        </w:p>
                        <w:p w14:paraId="14C1E7FC" w14:textId="77777777" w:rsidR="005155A2" w:rsidRPr="00921833" w:rsidRDefault="005155A2" w:rsidP="008C0376">
                          <w:pPr>
                            <w:pStyle w:val="Fuzeile"/>
                            <w:tabs>
                              <w:tab w:val="clear" w:pos="4536"/>
                              <w:tab w:val="left" w:pos="7428"/>
                            </w:tabs>
                            <w:spacing w:before="60"/>
                            <w:ind w:left="510"/>
                            <w:rPr>
                              <w:sz w:val="16"/>
                              <w:szCs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3D2C5" id="_x0000_t202" coordsize="21600,21600" o:spt="202" path="m,l,21600r21600,l21600,xe">
              <v:stroke joinstyle="miter"/>
              <v:path gradientshapeok="t" o:connecttype="rect"/>
            </v:shapetype>
            <v:shape id="Text Box 13" o:spid="_x0000_s1026" type="#_x0000_t202" style="position:absolute;margin-left:442.2pt;margin-top:142.35pt;width:2in;height:66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" stroked="f">
              <v:textbox inset="0,0,0,0">
                <w:txbxContent>
                  <w:p w14:paraId="45149C09" w14:textId="77777777" w:rsidR="00522488" w:rsidRDefault="00522488" w:rsidP="00522488">
                    <w:pPr>
                      <w:tabs>
                        <w:tab w:val="left" w:pos="7966"/>
                        <w:tab w:val="left" w:pos="8675"/>
                      </w:tabs>
                      <w:spacing w:line="180" w:lineRule="exact"/>
                      <w:ind w:left="510"/>
                      <w:rPr>
                        <w:rFonts w:ascii="Arial" w:hAnsi="Arial" w:cs="Arial"/>
                        <w:sz w:val="16"/>
                        <w:szCs w:val="16"/>
                        <w:lang w:val="en-US"/>
                      </w:rPr>
                    </w:pPr>
                  </w:p>
                  <w:p w14:paraId="42B2DD63" w14:textId="77777777" w:rsidR="00742C91" w:rsidRDefault="00742C91" w:rsidP="00742C91">
                    <w:pPr>
                      <w:ind w:left="510"/>
                      <w:rPr>
                        <w:rFonts w:ascii="Arial" w:hAnsi="Arial"/>
                        <w:i/>
                        <w:sz w:val="16"/>
                        <w:szCs w:val="16"/>
                      </w:rPr>
                    </w:pPr>
                    <w:r>
                      <w:rPr>
                        <w:rFonts w:ascii="Arial" w:hAnsi="Arial"/>
                        <w:sz w:val="16"/>
                        <w:szCs w:val="16"/>
                      </w:rPr>
                      <w:t>DAHW</w:t>
                    </w:r>
                    <w:r>
                      <w:rPr>
                        <w:rFonts w:ascii="Arial" w:hAnsi="Arial"/>
                        <w:sz w:val="16"/>
                        <w:szCs w:val="16"/>
                      </w:rPr>
                      <w:br/>
                    </w:r>
                    <w:r>
                      <w:rPr>
                        <w:rFonts w:ascii="Arial" w:hAnsi="Arial"/>
                        <w:i/>
                        <w:sz w:val="16"/>
                        <w:szCs w:val="16"/>
                      </w:rPr>
                      <w:t xml:space="preserve">Deutsche Lepra- und Tuberkulosehilfe </w:t>
                    </w:r>
                    <w:r>
                      <w:rPr>
                        <w:rFonts w:ascii="Arial" w:hAnsi="Arial"/>
                        <w:sz w:val="16"/>
                        <w:szCs w:val="16"/>
                      </w:rPr>
                      <w:t>e.V.</w:t>
                    </w:r>
                  </w:p>
                  <w:p w14:paraId="62E3E9D1" w14:textId="77777777" w:rsidR="00742C91" w:rsidRPr="00C36A47" w:rsidRDefault="00742C91" w:rsidP="00742C91">
                    <w:pPr>
                      <w:tabs>
                        <w:tab w:val="left" w:pos="7966"/>
                        <w:tab w:val="left" w:pos="8675"/>
                      </w:tabs>
                      <w:spacing w:after="160" w:line="180" w:lineRule="exact"/>
                      <w:ind w:left="510"/>
                      <w:rPr>
                        <w:rFonts w:ascii="Arial" w:hAnsi="Arial"/>
                        <w:b/>
                        <w:sz w:val="16"/>
                        <w:szCs w:val="16"/>
                      </w:rPr>
                    </w:pPr>
                  </w:p>
                  <w:p w14:paraId="5C8DE25F" w14:textId="77777777" w:rsidR="00742C91" w:rsidRDefault="00742C91" w:rsidP="00742C91">
                    <w:pPr>
                      <w:spacing w:before="240" w:line="160" w:lineRule="exact"/>
                      <w:ind w:left="510"/>
                      <w:rPr>
                        <w:rFonts w:ascii="Arial" w:hAnsi="Arial"/>
                        <w:i/>
                        <w:sz w:val="16"/>
                        <w:szCs w:val="16"/>
                      </w:rPr>
                    </w:pPr>
                    <w:r w:rsidRPr="00C36A47">
                      <w:rPr>
                        <w:rFonts w:ascii="Arial" w:hAnsi="Arial"/>
                        <w:b/>
                        <w:sz w:val="16"/>
                        <w:szCs w:val="16"/>
                      </w:rPr>
                      <w:br/>
                    </w:r>
                    <w:r w:rsidRPr="00C36A47">
                      <w:rPr>
                        <w:rFonts w:ascii="Arial" w:hAnsi="Arial"/>
                        <w:b/>
                        <w:sz w:val="16"/>
                        <w:szCs w:val="16"/>
                      </w:rPr>
                      <w:br/>
                    </w:r>
                  </w:p>
                  <w:p w14:paraId="4A32427C" w14:textId="77777777" w:rsidR="00742C91" w:rsidRDefault="00742C91" w:rsidP="00742C91">
                    <w:pPr>
                      <w:tabs>
                        <w:tab w:val="left" w:pos="7966"/>
                        <w:tab w:val="left" w:pos="8675"/>
                      </w:tabs>
                      <w:spacing w:after="160" w:line="180" w:lineRule="exact"/>
                      <w:ind w:left="510"/>
                      <w:rPr>
                        <w:rFonts w:ascii="Arial" w:hAnsi="Arial"/>
                        <w:sz w:val="16"/>
                        <w:szCs w:val="16"/>
                      </w:rPr>
                    </w:pPr>
                    <w:r>
                      <w:rPr>
                        <w:rFonts w:ascii="Arial" w:hAnsi="Arial"/>
                        <w:sz w:val="16"/>
                        <w:szCs w:val="16"/>
                      </w:rPr>
                      <w:br/>
                      <w:t>Raiffeisenstraße 3</w:t>
                    </w:r>
                    <w:r>
                      <w:rPr>
                        <w:rFonts w:ascii="Arial" w:hAnsi="Arial"/>
                        <w:sz w:val="16"/>
                        <w:szCs w:val="16"/>
                      </w:rPr>
                      <w:br/>
                      <w:t>97080 Würzburg</w:t>
                    </w:r>
                    <w:r>
                      <w:rPr>
                        <w:rFonts w:ascii="Arial" w:hAnsi="Arial"/>
                        <w:sz w:val="16"/>
                        <w:szCs w:val="16"/>
                      </w:rPr>
                      <w:br/>
                      <w:t>Deutschland</w:t>
                    </w:r>
                  </w:p>
                  <w:p w14:paraId="052D5F13" w14:textId="77777777" w:rsidR="00742C91" w:rsidRDefault="00742C91" w:rsidP="00742C91">
                    <w:pPr>
                      <w:tabs>
                        <w:tab w:val="left" w:pos="1247"/>
                        <w:tab w:val="left" w:pos="7966"/>
                        <w:tab w:val="left" w:pos="8675"/>
                      </w:tabs>
                      <w:spacing w:line="180" w:lineRule="exact"/>
                      <w:ind w:left="510"/>
                      <w:rPr>
                        <w:rFonts w:ascii="Arial" w:hAnsi="Arial"/>
                        <w:sz w:val="16"/>
                        <w:szCs w:val="16"/>
                      </w:rPr>
                    </w:pPr>
                    <w:r>
                      <w:rPr>
                        <w:rFonts w:ascii="Arial" w:hAnsi="Arial"/>
                        <w:sz w:val="16"/>
                        <w:szCs w:val="16"/>
                      </w:rPr>
                      <w:t>Telefon</w:t>
                    </w:r>
                    <w:r>
                      <w:rPr>
                        <w:rFonts w:ascii="Arial" w:hAnsi="Arial"/>
                        <w:sz w:val="16"/>
                        <w:szCs w:val="16"/>
                      </w:rPr>
                      <w:tab/>
                      <w:t>0931 7948-0</w:t>
                    </w:r>
                  </w:p>
                  <w:p w14:paraId="38A50F14" w14:textId="77777777" w:rsidR="00742C91" w:rsidRDefault="00742C91" w:rsidP="00742C91">
                    <w:pPr>
                      <w:pStyle w:val="Textkrper"/>
                      <w:tabs>
                        <w:tab w:val="clear" w:pos="8165"/>
                        <w:tab w:val="left" w:pos="1247"/>
                        <w:tab w:val="left" w:pos="7966"/>
                        <w:tab w:val="left" w:pos="8675"/>
                      </w:tabs>
                      <w:spacing w:line="180" w:lineRule="exact"/>
                      <w:ind w:left="510"/>
                      <w:rPr>
                        <w:szCs w:val="16"/>
                      </w:rPr>
                    </w:pPr>
                    <w:r>
                      <w:rPr>
                        <w:szCs w:val="16"/>
                      </w:rPr>
                      <w:t>Telefax</w:t>
                    </w:r>
                    <w:r>
                      <w:rPr>
                        <w:szCs w:val="16"/>
                      </w:rPr>
                      <w:tab/>
                      <w:t>0931 7948-160</w:t>
                    </w:r>
                  </w:p>
                  <w:p w14:paraId="2F404E6E" w14:textId="77777777" w:rsidR="00742C91" w:rsidRPr="00C36A47" w:rsidRDefault="00742C91" w:rsidP="00742C91">
                    <w:pPr>
                      <w:tabs>
                        <w:tab w:val="left" w:pos="1247"/>
                        <w:tab w:val="left" w:pos="7966"/>
                        <w:tab w:val="left" w:pos="8675"/>
                      </w:tabs>
                      <w:spacing w:line="180" w:lineRule="exact"/>
                      <w:ind w:left="510"/>
                      <w:rPr>
                        <w:rFonts w:ascii="Arial" w:hAnsi="Arial"/>
                        <w:sz w:val="16"/>
                        <w:szCs w:val="16"/>
                        <w:lang w:val="it-IT"/>
                      </w:rPr>
                    </w:pPr>
                    <w:r w:rsidRPr="00C36A47">
                      <w:rPr>
                        <w:rFonts w:ascii="Arial" w:hAnsi="Arial"/>
                        <w:sz w:val="16"/>
                        <w:szCs w:val="16"/>
                        <w:lang w:val="it-IT"/>
                      </w:rPr>
                      <w:t xml:space="preserve">E-Mail </w:t>
                    </w:r>
                    <w:r w:rsidRPr="00C36A47">
                      <w:rPr>
                        <w:rFonts w:ascii="Arial" w:hAnsi="Arial"/>
                        <w:sz w:val="16"/>
                        <w:szCs w:val="16"/>
                        <w:lang w:val="it-IT"/>
                      </w:rPr>
                      <w:tab/>
                      <w:t>info@dahw.de</w:t>
                    </w:r>
                  </w:p>
                  <w:p w14:paraId="510D9578" w14:textId="77777777" w:rsidR="00742C91" w:rsidRPr="00C36A47" w:rsidRDefault="00742C91" w:rsidP="00742C91">
                    <w:pPr>
                      <w:tabs>
                        <w:tab w:val="left" w:pos="1247"/>
                        <w:tab w:val="left" w:pos="7966"/>
                        <w:tab w:val="left" w:pos="8675"/>
                      </w:tabs>
                      <w:spacing w:line="180" w:lineRule="exact"/>
                      <w:ind w:left="510"/>
                      <w:rPr>
                        <w:rFonts w:ascii="Arial" w:hAnsi="Arial"/>
                        <w:sz w:val="16"/>
                        <w:szCs w:val="16"/>
                        <w:lang w:val="it-IT"/>
                      </w:rPr>
                    </w:pPr>
                    <w:r w:rsidRPr="00C36A47">
                      <w:rPr>
                        <w:rFonts w:ascii="Arial" w:hAnsi="Arial"/>
                        <w:sz w:val="16"/>
                        <w:szCs w:val="16"/>
                        <w:lang w:val="it-IT"/>
                      </w:rPr>
                      <w:t xml:space="preserve">Internet </w:t>
                    </w:r>
                    <w:r w:rsidRPr="00C36A47">
                      <w:rPr>
                        <w:rFonts w:ascii="Arial" w:hAnsi="Arial"/>
                        <w:sz w:val="16"/>
                        <w:szCs w:val="16"/>
                        <w:lang w:val="it-IT"/>
                      </w:rPr>
                      <w:tab/>
                      <w:t>www.dahw.de</w:t>
                    </w:r>
                  </w:p>
                  <w:p w14:paraId="112C0FB0" w14:textId="77777777" w:rsidR="00742C91" w:rsidRPr="00C36A47" w:rsidRDefault="00742C91" w:rsidP="00742C91">
                    <w:pPr>
                      <w:tabs>
                        <w:tab w:val="left" w:pos="1134"/>
                        <w:tab w:val="left" w:pos="1247"/>
                        <w:tab w:val="left" w:pos="7966"/>
                        <w:tab w:val="left" w:pos="8675"/>
                      </w:tabs>
                      <w:spacing w:line="180" w:lineRule="exact"/>
                      <w:ind w:left="510"/>
                      <w:rPr>
                        <w:rFonts w:ascii="Arial" w:hAnsi="Arial"/>
                        <w:b/>
                        <w:sz w:val="16"/>
                        <w:szCs w:val="16"/>
                        <w:lang w:val="it-IT"/>
                      </w:rPr>
                    </w:pPr>
                  </w:p>
                  <w:p w14:paraId="62628669" w14:textId="77777777" w:rsidR="00742C91" w:rsidRDefault="00742C91" w:rsidP="00742C91">
                    <w:pPr>
                      <w:tabs>
                        <w:tab w:val="left" w:pos="7966"/>
                        <w:tab w:val="left" w:pos="8675"/>
                      </w:tabs>
                      <w:spacing w:line="180" w:lineRule="exact"/>
                      <w:ind w:left="510"/>
                      <w:rPr>
                        <w:szCs w:val="16"/>
                      </w:rPr>
                    </w:pPr>
                    <w:r>
                      <w:rPr>
                        <w:rFonts w:ascii="Arial" w:hAnsi="Arial"/>
                        <w:b/>
                        <w:sz w:val="16"/>
                        <w:szCs w:val="16"/>
                      </w:rPr>
                      <w:t xml:space="preserve">Spendenkonto </w:t>
                    </w:r>
                    <w:r>
                      <w:rPr>
                        <w:rFonts w:ascii="Arial" w:hAnsi="Arial" w:cs="Arial"/>
                        <w:sz w:val="16"/>
                        <w:szCs w:val="16"/>
                      </w:rPr>
                      <w:t>Sparkasse Mainfranken Würzburg</w:t>
                    </w:r>
                  </w:p>
                  <w:p w14:paraId="78CB622D" w14:textId="77777777" w:rsidR="00742C91" w:rsidRDefault="00742C91" w:rsidP="00742C91">
                    <w:pPr>
                      <w:pStyle w:val="Textkrper-Zeileneinzug"/>
                      <w:tabs>
                        <w:tab w:val="clear" w:pos="8165"/>
                        <w:tab w:val="left" w:pos="7966"/>
                        <w:tab w:val="left" w:pos="8675"/>
                      </w:tabs>
                      <w:ind w:left="510" w:firstLine="0"/>
                      <w:rPr>
                        <w:b/>
                        <w:szCs w:val="16"/>
                      </w:rPr>
                    </w:pPr>
                    <w:r>
                      <w:rPr>
                        <w:b/>
                        <w:szCs w:val="16"/>
                      </w:rPr>
                      <w:t>IBAN</w:t>
                    </w:r>
                  </w:p>
                  <w:p w14:paraId="2D82581A" w14:textId="77777777" w:rsidR="00742C91" w:rsidRDefault="00742C91" w:rsidP="00742C91">
                    <w:pPr>
                      <w:pStyle w:val="Textkrper-Zeileneinzug"/>
                      <w:tabs>
                        <w:tab w:val="clear" w:pos="8165"/>
                        <w:tab w:val="left" w:pos="7966"/>
                        <w:tab w:val="left" w:pos="8675"/>
                      </w:tabs>
                      <w:ind w:left="510" w:firstLine="0"/>
                      <w:rPr>
                        <w:szCs w:val="16"/>
                      </w:rPr>
                    </w:pPr>
                    <w:r>
                      <w:rPr>
                        <w:szCs w:val="16"/>
                      </w:rPr>
                      <w:t xml:space="preserve">DE35 </w:t>
                    </w:r>
                    <w:r>
                      <w:rPr>
                        <w:b/>
                        <w:szCs w:val="16"/>
                      </w:rPr>
                      <w:t>7905</w:t>
                    </w:r>
                    <w:r>
                      <w:rPr>
                        <w:szCs w:val="16"/>
                      </w:rPr>
                      <w:t xml:space="preserve"> </w:t>
                    </w:r>
                    <w:r>
                      <w:rPr>
                        <w:b/>
                        <w:szCs w:val="16"/>
                      </w:rPr>
                      <w:t>0000</w:t>
                    </w:r>
                    <w:r>
                      <w:rPr>
                        <w:szCs w:val="16"/>
                      </w:rPr>
                      <w:t xml:space="preserve"> 0000 00</w:t>
                    </w:r>
                    <w:r>
                      <w:rPr>
                        <w:b/>
                        <w:szCs w:val="16"/>
                      </w:rPr>
                      <w:t>96 96</w:t>
                    </w:r>
                  </w:p>
                  <w:p w14:paraId="7C7AABBE" w14:textId="77777777" w:rsidR="00742C91" w:rsidRDefault="00742C91" w:rsidP="00742C91">
                    <w:pPr>
                      <w:pStyle w:val="Textkrper-Zeileneinzug"/>
                      <w:tabs>
                        <w:tab w:val="clear" w:pos="8165"/>
                        <w:tab w:val="left" w:pos="7966"/>
                        <w:tab w:val="left" w:pos="8675"/>
                      </w:tabs>
                      <w:spacing w:after="20"/>
                      <w:ind w:left="510" w:firstLine="0"/>
                      <w:rPr>
                        <w:szCs w:val="16"/>
                      </w:rPr>
                    </w:pPr>
                    <w:r>
                      <w:rPr>
                        <w:szCs w:val="16"/>
                      </w:rPr>
                      <w:t>(BIC BYLADEM1SWU)</w:t>
                    </w:r>
                  </w:p>
                  <w:p w14:paraId="091B911C" w14:textId="77777777" w:rsidR="00742C91" w:rsidRDefault="00742C91" w:rsidP="00742C91">
                    <w:pPr>
                      <w:pStyle w:val="Textkrper-Zeileneinzug"/>
                      <w:tabs>
                        <w:tab w:val="clear" w:pos="8165"/>
                        <w:tab w:val="left" w:pos="7966"/>
                        <w:tab w:val="left" w:pos="8675"/>
                      </w:tabs>
                      <w:spacing w:line="180" w:lineRule="exact"/>
                      <w:ind w:left="510" w:firstLine="0"/>
                      <w:rPr>
                        <w:rFonts w:cs="Arial"/>
                        <w:szCs w:val="16"/>
                      </w:rPr>
                    </w:pPr>
                  </w:p>
                  <w:p w14:paraId="019AA708" w14:textId="77777777" w:rsidR="00742C91" w:rsidRDefault="00742C91" w:rsidP="00742C91">
                    <w:pPr>
                      <w:pStyle w:val="Textkrper-Zeileneinzug"/>
                      <w:tabs>
                        <w:tab w:val="clear" w:pos="8165"/>
                        <w:tab w:val="left" w:pos="7966"/>
                        <w:tab w:val="left" w:pos="8675"/>
                      </w:tabs>
                      <w:spacing w:line="180" w:lineRule="exact"/>
                      <w:ind w:left="510" w:firstLine="0"/>
                      <w:rPr>
                        <w:rFonts w:cs="Arial"/>
                        <w:szCs w:val="16"/>
                      </w:rPr>
                    </w:pPr>
                    <w:r>
                      <w:rPr>
                        <w:rFonts w:cs="Arial"/>
                        <w:szCs w:val="16"/>
                      </w:rPr>
                      <w:t>Vereinsregister-Nr. 19</w:t>
                    </w:r>
                  </w:p>
                  <w:p w14:paraId="250698CD" w14:textId="77777777" w:rsidR="00742C91" w:rsidRDefault="00742C91" w:rsidP="00742C91">
                    <w:pPr>
                      <w:pStyle w:val="Textkrper-Zeileneinzug"/>
                      <w:tabs>
                        <w:tab w:val="clear" w:pos="8165"/>
                        <w:tab w:val="left" w:pos="7966"/>
                        <w:tab w:val="left" w:pos="8675"/>
                      </w:tabs>
                      <w:spacing w:line="180" w:lineRule="exact"/>
                      <w:ind w:left="510" w:firstLine="0"/>
                      <w:rPr>
                        <w:rFonts w:cs="Arial"/>
                        <w:szCs w:val="16"/>
                      </w:rPr>
                    </w:pPr>
                    <w:r>
                      <w:rPr>
                        <w:rFonts w:cs="Arial"/>
                        <w:szCs w:val="16"/>
                      </w:rPr>
                      <w:t>Amtsgericht Würzburg</w:t>
                    </w:r>
                  </w:p>
                  <w:p w14:paraId="0920C17A" w14:textId="77777777" w:rsidR="00742C91" w:rsidRDefault="00742C91" w:rsidP="00742C91">
                    <w:pPr>
                      <w:pStyle w:val="Textkrper-Zeileneinzug"/>
                      <w:tabs>
                        <w:tab w:val="clear" w:pos="8165"/>
                        <w:tab w:val="left" w:pos="7966"/>
                        <w:tab w:val="left" w:pos="8675"/>
                      </w:tabs>
                      <w:spacing w:line="180" w:lineRule="exact"/>
                      <w:ind w:left="510" w:firstLine="0"/>
                      <w:rPr>
                        <w:rFonts w:cs="Arial"/>
                        <w:szCs w:val="16"/>
                      </w:rPr>
                    </w:pPr>
                  </w:p>
                  <w:p w14:paraId="48AB0B7F" w14:textId="77777777" w:rsidR="00742C91" w:rsidRDefault="00742C91" w:rsidP="00742C91">
                    <w:pPr>
                      <w:pStyle w:val="Textkrper-Zeileneinzug"/>
                      <w:tabs>
                        <w:tab w:val="clear" w:pos="8165"/>
                        <w:tab w:val="left" w:pos="7966"/>
                        <w:tab w:val="left" w:pos="8675"/>
                      </w:tabs>
                      <w:spacing w:line="180" w:lineRule="exact"/>
                      <w:ind w:left="510" w:firstLine="0"/>
                      <w:rPr>
                        <w:rFonts w:cs="Arial"/>
                        <w:szCs w:val="16"/>
                      </w:rPr>
                    </w:pPr>
                    <w:r>
                      <w:rPr>
                        <w:rFonts w:cs="Arial"/>
                        <w:szCs w:val="16"/>
                      </w:rPr>
                      <w:t>USt.-IdNr. DE273371392</w:t>
                    </w:r>
                  </w:p>
                  <w:p w14:paraId="64E4E2BC" w14:textId="77777777" w:rsidR="00742C91" w:rsidRDefault="00742C91" w:rsidP="00742C91">
                    <w:pPr>
                      <w:pStyle w:val="Textkrper-Zeileneinzug"/>
                      <w:tabs>
                        <w:tab w:val="clear" w:pos="8165"/>
                        <w:tab w:val="left" w:pos="7966"/>
                        <w:tab w:val="left" w:pos="8675"/>
                      </w:tabs>
                      <w:spacing w:line="180" w:lineRule="exact"/>
                      <w:ind w:left="510" w:firstLine="0"/>
                      <w:rPr>
                        <w:rFonts w:cs="Arial"/>
                        <w:szCs w:val="16"/>
                      </w:rPr>
                    </w:pPr>
                    <w:r>
                      <w:rPr>
                        <w:rFonts w:cs="Arial"/>
                        <w:szCs w:val="16"/>
                      </w:rPr>
                      <w:t>Gerichtsstand: Würzburg</w:t>
                    </w:r>
                  </w:p>
                  <w:p w14:paraId="3BDB357E" w14:textId="77777777" w:rsidR="00742C91" w:rsidRDefault="00742C91" w:rsidP="00742C91">
                    <w:pPr>
                      <w:pStyle w:val="Fuzeile"/>
                      <w:tabs>
                        <w:tab w:val="clear" w:pos="4536"/>
                        <w:tab w:val="left" w:pos="7428"/>
                      </w:tabs>
                      <w:spacing w:before="60"/>
                      <w:ind w:left="510"/>
                      <w:rPr>
                        <w:rFonts w:ascii="Arial" w:hAnsi="Arial"/>
                        <w:b/>
                        <w:sz w:val="16"/>
                        <w:szCs w:val="16"/>
                      </w:rPr>
                    </w:pPr>
                  </w:p>
                  <w:p w14:paraId="639FEB87" w14:textId="77777777" w:rsidR="00742C91" w:rsidRDefault="00742C91" w:rsidP="00742C91">
                    <w:pPr>
                      <w:pStyle w:val="Fuzeile"/>
                      <w:tabs>
                        <w:tab w:val="clear" w:pos="4536"/>
                        <w:tab w:val="left" w:pos="7428"/>
                      </w:tabs>
                      <w:spacing w:before="60"/>
                      <w:rPr>
                        <w:rFonts w:ascii="Arial" w:hAnsi="Arial"/>
                        <w:b/>
                        <w:sz w:val="12"/>
                        <w:szCs w:val="12"/>
                      </w:rPr>
                    </w:pPr>
                    <w:r>
                      <w:rPr>
                        <w:rFonts w:ascii="Arial" w:hAnsi="Arial"/>
                        <w:b/>
                        <w:sz w:val="16"/>
                        <w:szCs w:val="16"/>
                      </w:rPr>
                      <w:br/>
                    </w:r>
                  </w:p>
                  <w:p w14:paraId="091B8232" w14:textId="77777777" w:rsidR="00742C91" w:rsidRDefault="00742C91" w:rsidP="00742C91">
                    <w:pPr>
                      <w:pStyle w:val="Fuzeile"/>
                      <w:tabs>
                        <w:tab w:val="clear" w:pos="4536"/>
                        <w:tab w:val="left" w:pos="7428"/>
                      </w:tabs>
                      <w:spacing w:before="60"/>
                      <w:ind w:left="510"/>
                      <w:rPr>
                        <w:rFonts w:ascii="Arial" w:hAnsi="Arial"/>
                        <w:b/>
                        <w:sz w:val="16"/>
                        <w:szCs w:val="16"/>
                      </w:rPr>
                    </w:pPr>
                  </w:p>
                  <w:p w14:paraId="7F5E7E12" w14:textId="77777777" w:rsidR="008C0376" w:rsidRDefault="008C0376" w:rsidP="008C0376">
                    <w:pPr>
                      <w:pStyle w:val="Fuzeile"/>
                      <w:tabs>
                        <w:tab w:val="clear" w:pos="4536"/>
                        <w:tab w:val="left" w:pos="7428"/>
                      </w:tabs>
                      <w:spacing w:before="60"/>
                      <w:ind w:left="510"/>
                      <w:rPr>
                        <w:rFonts w:ascii="Arial" w:hAnsi="Arial"/>
                        <w:b/>
                        <w:sz w:val="16"/>
                        <w:szCs w:val="16"/>
                      </w:rPr>
                    </w:pPr>
                    <w:r>
                      <w:rPr>
                        <w:rFonts w:ascii="Arial" w:hAnsi="Arial"/>
                        <w:b/>
                        <w:sz w:val="16"/>
                        <w:szCs w:val="16"/>
                      </w:rPr>
                      <w:t>Vorstand</w:t>
                    </w:r>
                  </w:p>
                  <w:p w14:paraId="6717646F" w14:textId="77777777" w:rsidR="008C0376" w:rsidRDefault="008C0376" w:rsidP="008C0376">
                    <w:pPr>
                      <w:pStyle w:val="Fuzeile"/>
                      <w:tabs>
                        <w:tab w:val="left" w:pos="7428"/>
                      </w:tabs>
                      <w:ind w:left="510"/>
                      <w:rPr>
                        <w:rFonts w:ascii="Arial" w:hAnsi="Arial"/>
                        <w:sz w:val="16"/>
                        <w:szCs w:val="16"/>
                      </w:rPr>
                    </w:pPr>
                    <w:r>
                      <w:rPr>
                        <w:rFonts w:ascii="Arial" w:hAnsi="Arial"/>
                        <w:sz w:val="16"/>
                        <w:szCs w:val="16"/>
                      </w:rPr>
                      <w:t>Joachim Beringer</w:t>
                    </w:r>
                    <w:r>
                      <w:rPr>
                        <w:rFonts w:ascii="Arial" w:hAnsi="Arial"/>
                        <w:sz w:val="16"/>
                        <w:szCs w:val="16"/>
                      </w:rPr>
                      <w:br/>
                      <w:t>Patrick Georg</w:t>
                    </w:r>
                  </w:p>
                  <w:p w14:paraId="0774E5BF" w14:textId="77777777" w:rsidR="008C0376" w:rsidRDefault="008C0376" w:rsidP="008C0376">
                    <w:pPr>
                      <w:pStyle w:val="Fuzeile"/>
                      <w:tabs>
                        <w:tab w:val="clear" w:pos="4536"/>
                        <w:tab w:val="left" w:pos="7428"/>
                      </w:tabs>
                      <w:ind w:left="510"/>
                      <w:rPr>
                        <w:rFonts w:ascii="Arial" w:hAnsi="Arial"/>
                        <w:sz w:val="16"/>
                        <w:szCs w:val="16"/>
                      </w:rPr>
                    </w:pPr>
                  </w:p>
                  <w:p w14:paraId="2A9E87AF" w14:textId="77777777" w:rsidR="008C0376" w:rsidRDefault="008C0376" w:rsidP="008C0376">
                    <w:pPr>
                      <w:pStyle w:val="Fuzeile"/>
                      <w:tabs>
                        <w:tab w:val="left" w:pos="7428"/>
                      </w:tabs>
                      <w:spacing w:after="140"/>
                      <w:ind w:left="510"/>
                      <w:rPr>
                        <w:rFonts w:ascii="Arial" w:hAnsi="Arial"/>
                        <w:sz w:val="16"/>
                        <w:szCs w:val="16"/>
                      </w:rPr>
                    </w:pPr>
                    <w:r>
                      <w:rPr>
                        <w:rFonts w:ascii="Arial" w:hAnsi="Arial"/>
                        <w:b/>
                        <w:sz w:val="16"/>
                        <w:szCs w:val="16"/>
                      </w:rPr>
                      <w:t>Aufsichtsrat</w:t>
                    </w:r>
                    <w:r>
                      <w:rPr>
                        <w:rFonts w:ascii="Arial" w:hAnsi="Arial"/>
                        <w:b/>
                        <w:sz w:val="16"/>
                        <w:szCs w:val="16"/>
                      </w:rPr>
                      <w:br/>
                    </w:r>
                    <w:r>
                      <w:rPr>
                        <w:rFonts w:ascii="Arial" w:hAnsi="Arial"/>
                        <w:sz w:val="16"/>
                        <w:szCs w:val="16"/>
                      </w:rPr>
                      <w:t>Jürgen Jakobs, Vorsitzender</w:t>
                    </w:r>
                    <w:r>
                      <w:rPr>
                        <w:rFonts w:ascii="Arial" w:hAnsi="Arial"/>
                        <w:sz w:val="16"/>
                        <w:szCs w:val="16"/>
                      </w:rPr>
                      <w:br/>
                      <w:t>Hans-Dieter Greulich</w:t>
                    </w:r>
                    <w:r>
                      <w:rPr>
                        <w:rFonts w:ascii="Arial" w:hAnsi="Arial"/>
                        <w:sz w:val="16"/>
                        <w:szCs w:val="16"/>
                      </w:rPr>
                      <w:br/>
                      <w:t>Chamoun Massoud</w:t>
                    </w:r>
                    <w:r>
                      <w:rPr>
                        <w:rFonts w:ascii="Arial" w:hAnsi="Arial"/>
                        <w:sz w:val="16"/>
                        <w:szCs w:val="16"/>
                      </w:rPr>
                      <w:br/>
                      <w:t>Christian Schuchardt</w:t>
                    </w:r>
                    <w:r>
                      <w:rPr>
                        <w:rFonts w:ascii="Arial" w:hAnsi="Arial"/>
                        <w:sz w:val="16"/>
                        <w:szCs w:val="16"/>
                      </w:rPr>
                      <w:br/>
                      <w:t>Prof. Dr. August Stich</w:t>
                    </w:r>
                    <w:r>
                      <w:rPr>
                        <w:rFonts w:ascii="Arial" w:hAnsi="Arial"/>
                        <w:sz w:val="16"/>
                        <w:szCs w:val="16"/>
                      </w:rPr>
                      <w:br/>
                      <w:t>Eva von Vietinghoff-Scheel</w:t>
                    </w:r>
                    <w:r>
                      <w:rPr>
                        <w:rFonts w:ascii="Arial" w:hAnsi="Arial"/>
                        <w:sz w:val="16"/>
                        <w:szCs w:val="16"/>
                      </w:rPr>
                      <w:br/>
                      <w:t xml:space="preserve">Prof. Dr. Sibylle Wollenschläger </w:t>
                    </w:r>
                  </w:p>
                  <w:p w14:paraId="1EC8205D" w14:textId="77777777" w:rsidR="008C0376" w:rsidRDefault="008C0376" w:rsidP="008C0376">
                    <w:pPr>
                      <w:pStyle w:val="Fuzeile"/>
                      <w:tabs>
                        <w:tab w:val="left" w:pos="7428"/>
                      </w:tabs>
                      <w:spacing w:before="60"/>
                      <w:ind w:left="510"/>
                      <w:rPr>
                        <w:rFonts w:ascii="Arial" w:hAnsi="Arial"/>
                        <w:b/>
                        <w:sz w:val="14"/>
                        <w:szCs w:val="14"/>
                      </w:rPr>
                    </w:pPr>
                  </w:p>
                  <w:p w14:paraId="7E8E56D0" w14:textId="77777777" w:rsidR="008C0376" w:rsidRDefault="008C0376" w:rsidP="008C0376">
                    <w:pPr>
                      <w:pStyle w:val="Fuzeile"/>
                      <w:tabs>
                        <w:tab w:val="left" w:pos="7428"/>
                      </w:tabs>
                      <w:spacing w:before="60"/>
                      <w:ind w:left="510"/>
                      <w:rPr>
                        <w:rFonts w:ascii="Arial" w:hAnsi="Arial"/>
                        <w:b/>
                        <w:sz w:val="14"/>
                        <w:szCs w:val="14"/>
                      </w:rPr>
                    </w:pPr>
                  </w:p>
                  <w:p w14:paraId="35A57142" w14:textId="77777777" w:rsidR="008C0376" w:rsidRDefault="008C0376" w:rsidP="008C0376">
                    <w:pPr>
                      <w:pStyle w:val="Fuzeile"/>
                      <w:tabs>
                        <w:tab w:val="left" w:pos="7428"/>
                      </w:tabs>
                      <w:spacing w:before="60"/>
                      <w:ind w:left="510"/>
                      <w:rPr>
                        <w:rFonts w:ascii="Arial" w:hAnsi="Arial"/>
                        <w:b/>
                        <w:sz w:val="14"/>
                        <w:szCs w:val="14"/>
                      </w:rPr>
                    </w:pPr>
                  </w:p>
                  <w:p w14:paraId="26F6C905" w14:textId="77777777" w:rsidR="008C0376" w:rsidRDefault="008C0376" w:rsidP="008C0376">
                    <w:pPr>
                      <w:pStyle w:val="Fuzeile"/>
                      <w:tabs>
                        <w:tab w:val="left" w:pos="7428"/>
                      </w:tabs>
                      <w:spacing w:before="60"/>
                      <w:ind w:left="510"/>
                      <w:rPr>
                        <w:rFonts w:ascii="Arial" w:hAnsi="Arial"/>
                        <w:b/>
                        <w:sz w:val="14"/>
                        <w:szCs w:val="14"/>
                      </w:rPr>
                    </w:pPr>
                  </w:p>
                  <w:p w14:paraId="648A88B3" w14:textId="77777777" w:rsidR="008C0376" w:rsidRDefault="008C0376" w:rsidP="008C0376">
                    <w:pPr>
                      <w:pStyle w:val="Fuzeile"/>
                      <w:tabs>
                        <w:tab w:val="left" w:pos="7428"/>
                      </w:tabs>
                      <w:spacing w:before="60"/>
                      <w:ind w:left="510"/>
                      <w:rPr>
                        <w:rFonts w:ascii="Arial" w:hAnsi="Arial"/>
                        <w:b/>
                        <w:sz w:val="14"/>
                        <w:szCs w:val="14"/>
                      </w:rPr>
                    </w:pPr>
                  </w:p>
                  <w:p w14:paraId="31AB2A99" w14:textId="77777777" w:rsidR="008C0376" w:rsidRDefault="008C0376" w:rsidP="008C0376">
                    <w:pPr>
                      <w:pStyle w:val="Fuzeile"/>
                      <w:tabs>
                        <w:tab w:val="left" w:pos="7428"/>
                      </w:tabs>
                      <w:spacing w:before="60"/>
                      <w:ind w:left="510"/>
                      <w:rPr>
                        <w:rFonts w:ascii="Arial" w:hAnsi="Arial"/>
                        <w:b/>
                        <w:sz w:val="14"/>
                        <w:szCs w:val="14"/>
                      </w:rPr>
                    </w:pPr>
                  </w:p>
                  <w:p w14:paraId="0E8DF4D2" w14:textId="77777777" w:rsidR="008C0376" w:rsidRDefault="008C0376" w:rsidP="008C0376">
                    <w:pPr>
                      <w:pStyle w:val="Fuzeile"/>
                      <w:tabs>
                        <w:tab w:val="left" w:pos="7428"/>
                      </w:tabs>
                      <w:spacing w:before="60"/>
                      <w:ind w:left="510"/>
                      <w:rPr>
                        <w:rFonts w:ascii="Arial" w:hAnsi="Arial"/>
                        <w:b/>
                        <w:sz w:val="14"/>
                        <w:szCs w:val="14"/>
                      </w:rPr>
                    </w:pPr>
                  </w:p>
                  <w:p w14:paraId="76F5C978" w14:textId="77777777" w:rsidR="008C0376" w:rsidRDefault="008C0376" w:rsidP="008C0376">
                    <w:pPr>
                      <w:pStyle w:val="Fuzeile"/>
                      <w:tabs>
                        <w:tab w:val="clear" w:pos="4536"/>
                        <w:tab w:val="left" w:pos="7428"/>
                      </w:tabs>
                      <w:ind w:left="510"/>
                      <w:rPr>
                        <w:rFonts w:ascii="Arial" w:hAnsi="Arial"/>
                        <w:sz w:val="16"/>
                        <w:szCs w:val="16"/>
                      </w:rPr>
                    </w:pPr>
                  </w:p>
                  <w:p w14:paraId="4E3EEEBD" w14:textId="77777777" w:rsidR="008C0376" w:rsidRDefault="008C0376" w:rsidP="008C0376">
                    <w:pPr>
                      <w:pStyle w:val="Fuzeile"/>
                      <w:tabs>
                        <w:tab w:val="clear" w:pos="4536"/>
                        <w:tab w:val="left" w:pos="7428"/>
                      </w:tabs>
                      <w:ind w:left="510"/>
                      <w:rPr>
                        <w:rFonts w:ascii="Arial" w:hAnsi="Arial"/>
                        <w:sz w:val="16"/>
                        <w:szCs w:val="16"/>
                      </w:rPr>
                    </w:pPr>
                  </w:p>
                  <w:p w14:paraId="5F59A319" w14:textId="77777777" w:rsidR="008C0376" w:rsidRDefault="008C0376" w:rsidP="008C0376">
                    <w:pPr>
                      <w:pStyle w:val="Fuzeile"/>
                      <w:tabs>
                        <w:tab w:val="clear" w:pos="4536"/>
                        <w:tab w:val="left" w:pos="7428"/>
                      </w:tabs>
                      <w:spacing w:before="60"/>
                      <w:ind w:left="510"/>
                      <w:rPr>
                        <w:rFonts w:ascii="Arial" w:hAnsi="Arial"/>
                        <w:sz w:val="16"/>
                        <w:szCs w:val="16"/>
                      </w:rPr>
                    </w:pPr>
                  </w:p>
                  <w:p w14:paraId="0CD2D924" w14:textId="77777777" w:rsidR="008C0376" w:rsidRDefault="008C0376" w:rsidP="008C0376">
                    <w:pPr>
                      <w:pStyle w:val="Fuzeile"/>
                      <w:tabs>
                        <w:tab w:val="clear" w:pos="4536"/>
                        <w:tab w:val="left" w:pos="7428"/>
                      </w:tabs>
                      <w:spacing w:after="240" w:line="160" w:lineRule="exact"/>
                      <w:ind w:left="510"/>
                      <w:rPr>
                        <w:rFonts w:ascii="Arial" w:hAnsi="Arial"/>
                        <w:sz w:val="16"/>
                        <w:szCs w:val="16"/>
                        <w:lang w:val="en-US"/>
                      </w:rPr>
                    </w:pPr>
                    <w:r>
                      <w:rPr>
                        <w:rFonts w:ascii="Arial" w:hAnsi="Arial"/>
                        <w:b/>
                        <w:sz w:val="16"/>
                        <w:szCs w:val="16"/>
                        <w:lang w:val="en-US"/>
                      </w:rPr>
                      <w:t>Member of ILEP</w:t>
                    </w:r>
                    <w:r>
                      <w:rPr>
                        <w:rFonts w:ascii="Arial" w:hAnsi="Arial"/>
                        <w:b/>
                        <w:sz w:val="16"/>
                        <w:szCs w:val="16"/>
                        <w:lang w:val="en-US"/>
                      </w:rPr>
                      <w:br/>
                    </w:r>
                    <w:r>
                      <w:rPr>
                        <w:rFonts w:ascii="Arial" w:hAnsi="Arial"/>
                        <w:sz w:val="16"/>
                        <w:szCs w:val="16"/>
                        <w:lang w:val="en-US"/>
                      </w:rPr>
                      <w:t>(International Federation</w:t>
                    </w:r>
                    <w:r>
                      <w:rPr>
                        <w:rFonts w:ascii="Arial" w:hAnsi="Arial"/>
                        <w:sz w:val="16"/>
                        <w:szCs w:val="16"/>
                        <w:lang w:val="en-US"/>
                      </w:rPr>
                      <w:br/>
                      <w:t>of Anti-Leprosy Associations)</w:t>
                    </w:r>
                  </w:p>
                  <w:p w14:paraId="0FE0F281" w14:textId="77777777" w:rsidR="008C0376" w:rsidRDefault="008C0376" w:rsidP="008C0376">
                    <w:pPr>
                      <w:tabs>
                        <w:tab w:val="left" w:pos="709"/>
                      </w:tabs>
                      <w:ind w:left="1231" w:hanging="709"/>
                      <w:rPr>
                        <w:sz w:val="14"/>
                      </w:rPr>
                    </w:pPr>
                    <w:r>
                      <w:rPr>
                        <w:noProof/>
                        <w:sz w:val="14"/>
                      </w:rPr>
                      <w:drawing>
                        <wp:inline distT="0" distB="0" distL="0" distR="0" wp14:anchorId="6CA9FB7B" wp14:editId="50218575">
                          <wp:extent cx="1209675" cy="800100"/>
                          <wp:effectExtent l="0" t="0" r="9525" b="0"/>
                          <wp:docPr id="3" name="Grafik 3" descr="6-spendensiegel 2011-sw-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6-spendensiegel 2011-sw-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800100"/>
                                  </a:xfrm>
                                  <a:prstGeom prst="rect">
                                    <a:avLst/>
                                  </a:prstGeom>
                                  <a:noFill/>
                                  <a:ln>
                                    <a:noFill/>
                                  </a:ln>
                                </pic:spPr>
                              </pic:pic>
                            </a:graphicData>
                          </a:graphic>
                        </wp:inline>
                      </w:drawing>
                    </w:r>
                  </w:p>
                  <w:p w14:paraId="43C3E9B9" w14:textId="77777777" w:rsidR="008C0376" w:rsidRPr="002906ED" w:rsidRDefault="008C0376" w:rsidP="008C0376">
                    <w:pPr>
                      <w:rPr>
                        <w:sz w:val="16"/>
                        <w:szCs w:val="16"/>
                      </w:rPr>
                    </w:pPr>
                  </w:p>
                  <w:p w14:paraId="4DEA3426" w14:textId="77777777" w:rsidR="008C0376" w:rsidRPr="00921833" w:rsidRDefault="008C0376" w:rsidP="008C0376">
                    <w:pPr>
                      <w:rPr>
                        <w:sz w:val="16"/>
                        <w:szCs w:val="16"/>
                        <w:lang w:val="en-GB"/>
                      </w:rPr>
                    </w:pPr>
                  </w:p>
                  <w:p w14:paraId="2CDF7CC2" w14:textId="77777777" w:rsidR="008C0376" w:rsidRPr="00921833" w:rsidRDefault="008C0376" w:rsidP="008C0376">
                    <w:pPr>
                      <w:rPr>
                        <w:sz w:val="16"/>
                        <w:szCs w:val="16"/>
                        <w:lang w:val="en-GB"/>
                      </w:rPr>
                    </w:pPr>
                  </w:p>
                  <w:p w14:paraId="14C1E7FC" w14:textId="77777777" w:rsidR="005155A2" w:rsidRPr="00921833" w:rsidRDefault="005155A2" w:rsidP="008C0376">
                    <w:pPr>
                      <w:pStyle w:val="Fuzeile"/>
                      <w:tabs>
                        <w:tab w:val="clear" w:pos="4536"/>
                        <w:tab w:val="left" w:pos="7428"/>
                      </w:tabs>
                      <w:spacing w:before="60"/>
                      <w:ind w:left="510"/>
                      <w:rPr>
                        <w:sz w:val="16"/>
                        <w:szCs w:val="16"/>
                        <w:lang w:val="en-GB"/>
                      </w:rPr>
                    </w:pPr>
                  </w:p>
                </w:txbxContent>
              </v:textbox>
              <w10:wrap anchorx="page" anchory="page"/>
              <w10:anchorlock/>
            </v:shape>
          </w:pict>
        </mc:Fallback>
      </mc:AlternateContent>
    </w:r>
    <w:r>
      <w:rPr>
        <w:noProof/>
      </w:rPr>
      <mc:AlternateContent>
        <mc:Choice Requires="wps">
          <w:drawing>
            <wp:anchor distT="0" distB="0" distL="114300" distR="114300" simplePos="0" relativeHeight="251659264" behindDoc="0" locked="1" layoutInCell="1" allowOverlap="1" wp14:anchorId="72A485FC" wp14:editId="2CB50611">
              <wp:simplePos x="0" y="0"/>
              <wp:positionH relativeFrom="page">
                <wp:posOffset>895350</wp:posOffset>
              </wp:positionH>
              <wp:positionV relativeFrom="page">
                <wp:posOffset>1666875</wp:posOffset>
              </wp:positionV>
              <wp:extent cx="2343150" cy="381000"/>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D254F" w14:textId="77777777" w:rsidR="005155A2" w:rsidRPr="00641F65" w:rsidRDefault="005155A2" w:rsidP="005155A2">
                          <w:pPr>
                            <w:tabs>
                              <w:tab w:val="left" w:pos="4961"/>
                              <w:tab w:val="left" w:pos="6804"/>
                            </w:tabs>
                            <w:rPr>
                              <w:rFonts w:ascii="Arial" w:hAnsi="Arial"/>
                              <w:sz w:val="19"/>
                              <w:szCs w:val="19"/>
                            </w:rPr>
                          </w:pPr>
                        </w:p>
                        <w:p w14:paraId="6FBD110D" w14:textId="77777777" w:rsidR="005155A2" w:rsidRDefault="005155A2" w:rsidP="005155A2">
                          <w:pPr>
                            <w:tabs>
                              <w:tab w:val="center" w:pos="2552"/>
                              <w:tab w:val="left" w:pos="4961"/>
                              <w:tab w:val="left" w:pos="6804"/>
                            </w:tabs>
                            <w:rPr>
                              <w:sz w:val="18"/>
                            </w:rPr>
                          </w:pPr>
                          <w:r>
                            <w:rPr>
                              <w:rFonts w:ascii="Arial" w:hAnsi="Arial"/>
                              <w:b/>
                              <w:sz w:val="12"/>
                              <w:szCs w:val="12"/>
                            </w:rPr>
                            <w:t xml:space="preserve">   </w:t>
                          </w:r>
                          <w:r w:rsidRPr="00992FA9">
                            <w:rPr>
                              <w:rFonts w:ascii="Arial" w:hAnsi="Arial"/>
                              <w:b/>
                              <w:sz w:val="12"/>
                              <w:szCs w:val="12"/>
                            </w:rPr>
                            <w:t>DAHW</w:t>
                          </w:r>
                          <w:r w:rsidRPr="00992FA9">
                            <w:rPr>
                              <w:rFonts w:ascii="Arial" w:hAnsi="Arial"/>
                              <w:sz w:val="12"/>
                              <w:szCs w:val="12"/>
                            </w:rPr>
                            <w:t xml:space="preserve">, </w:t>
                          </w:r>
                          <w:r w:rsidR="00F91651">
                            <w:rPr>
                              <w:rFonts w:ascii="Arial" w:hAnsi="Arial"/>
                              <w:sz w:val="12"/>
                              <w:szCs w:val="12"/>
                            </w:rPr>
                            <w:t>Raiffeisenstraße 3</w:t>
                          </w:r>
                          <w:r w:rsidRPr="00992FA9">
                            <w:rPr>
                              <w:rFonts w:ascii="Arial" w:hAnsi="Arial"/>
                              <w:sz w:val="12"/>
                              <w:szCs w:val="12"/>
                            </w:rPr>
                            <w:t xml:space="preserve">, </w:t>
                          </w:r>
                          <w:r w:rsidR="00F91651">
                            <w:rPr>
                              <w:rFonts w:ascii="Arial" w:hAnsi="Arial"/>
                              <w:sz w:val="12"/>
                              <w:szCs w:val="12"/>
                            </w:rPr>
                            <w:t>97080 Würzburg</w:t>
                          </w:r>
                          <w:r w:rsidRPr="00992FA9">
                            <w:rPr>
                              <w:rFonts w:ascii="Arial" w:hAnsi="Arial"/>
                              <w:sz w:val="12"/>
                              <w:szCs w:val="12"/>
                            </w:rPr>
                            <w:t>, Deutschland</w:t>
                          </w:r>
                        </w:p>
                        <w:p w14:paraId="43441942" w14:textId="77777777" w:rsidR="005155A2" w:rsidRDefault="005155A2" w:rsidP="005155A2">
                          <w:pPr>
                            <w:tabs>
                              <w:tab w:val="left" w:pos="6804"/>
                            </w:tabs>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485FC" id="Textfeld 4" o:spid="_x0000_s1027" type="#_x0000_t202" style="position:absolute;margin-left:70.5pt;margin-top:131.25pt;width:184.5pt;height:3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" stroked="f">
              <v:textbox inset="0,0,0,0">
                <w:txbxContent>
                  <w:p w14:paraId="47ED254F" w14:textId="77777777" w:rsidR="005155A2" w:rsidRPr="00641F65" w:rsidRDefault="005155A2" w:rsidP="005155A2">
                    <w:pPr>
                      <w:tabs>
                        <w:tab w:val="left" w:pos="4961"/>
                        <w:tab w:val="left" w:pos="6804"/>
                      </w:tabs>
                      <w:rPr>
                        <w:rFonts w:ascii="Arial" w:hAnsi="Arial"/>
                        <w:sz w:val="19"/>
                        <w:szCs w:val="19"/>
                      </w:rPr>
                    </w:pPr>
                  </w:p>
                  <w:p w14:paraId="6FBD110D" w14:textId="77777777" w:rsidR="005155A2" w:rsidRDefault="005155A2" w:rsidP="005155A2">
                    <w:pPr>
                      <w:tabs>
                        <w:tab w:val="center" w:pos="2552"/>
                        <w:tab w:val="left" w:pos="4961"/>
                        <w:tab w:val="left" w:pos="6804"/>
                      </w:tabs>
                      <w:rPr>
                        <w:sz w:val="18"/>
                      </w:rPr>
                    </w:pPr>
                    <w:r>
                      <w:rPr>
                        <w:rFonts w:ascii="Arial" w:hAnsi="Arial"/>
                        <w:b/>
                        <w:sz w:val="12"/>
                        <w:szCs w:val="12"/>
                      </w:rPr>
                      <w:t xml:space="preserve">   </w:t>
                    </w:r>
                    <w:r w:rsidRPr="00992FA9">
                      <w:rPr>
                        <w:rFonts w:ascii="Arial" w:hAnsi="Arial"/>
                        <w:b/>
                        <w:sz w:val="12"/>
                        <w:szCs w:val="12"/>
                      </w:rPr>
                      <w:t>DAHW</w:t>
                    </w:r>
                    <w:r w:rsidRPr="00992FA9">
                      <w:rPr>
                        <w:rFonts w:ascii="Arial" w:hAnsi="Arial"/>
                        <w:sz w:val="12"/>
                        <w:szCs w:val="12"/>
                      </w:rPr>
                      <w:t xml:space="preserve">, </w:t>
                    </w:r>
                    <w:r w:rsidR="00F91651">
                      <w:rPr>
                        <w:rFonts w:ascii="Arial" w:hAnsi="Arial"/>
                        <w:sz w:val="12"/>
                        <w:szCs w:val="12"/>
                      </w:rPr>
                      <w:t>Raiffeisenstraße 3</w:t>
                    </w:r>
                    <w:r w:rsidRPr="00992FA9">
                      <w:rPr>
                        <w:rFonts w:ascii="Arial" w:hAnsi="Arial"/>
                        <w:sz w:val="12"/>
                        <w:szCs w:val="12"/>
                      </w:rPr>
                      <w:t xml:space="preserve">, </w:t>
                    </w:r>
                    <w:r w:rsidR="00F91651">
                      <w:rPr>
                        <w:rFonts w:ascii="Arial" w:hAnsi="Arial"/>
                        <w:sz w:val="12"/>
                        <w:szCs w:val="12"/>
                      </w:rPr>
                      <w:t>97080 Würzburg</w:t>
                    </w:r>
                    <w:r w:rsidRPr="00992FA9">
                      <w:rPr>
                        <w:rFonts w:ascii="Arial" w:hAnsi="Arial"/>
                        <w:sz w:val="12"/>
                        <w:szCs w:val="12"/>
                      </w:rPr>
                      <w:t>, Deutschland</w:t>
                    </w:r>
                  </w:p>
                  <w:p w14:paraId="43441942" w14:textId="77777777" w:rsidR="005155A2" w:rsidRDefault="005155A2" w:rsidP="005155A2">
                    <w:pPr>
                      <w:tabs>
                        <w:tab w:val="left" w:pos="6804"/>
                      </w:tabs>
                      <w:rPr>
                        <w:sz w:val="18"/>
                      </w:rP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F7C9" w14:textId="77777777" w:rsidR="00742C91" w:rsidRDefault="00742C9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F6AEB"/>
    <w:multiLevelType w:val="hybridMultilevel"/>
    <w:tmpl w:val="ED2C3C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53966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REDE_4_69" w:val="ANREDE_4_69"/>
    <w:docVar w:name="BANK_AUSF_APR" w:val="BANK_AUSF_APR"/>
    <w:docVar w:name="BANK_AUSF_AUG" w:val="BANK_AUSF_AUG"/>
    <w:docVar w:name="BANK_AUSF_DEZ" w:val="BANK_AUSF_DEZ"/>
    <w:docVar w:name="BANK_AUSF_FEB" w:val="BANK_AUSF_FEB"/>
    <w:docVar w:name="BANK_AUSF_JAN" w:val="BANK_AUSF_JAN"/>
    <w:docVar w:name="BANK_AUSF_JUL" w:val="BANK_AUSF_JUL"/>
    <w:docVar w:name="BANK_AUSF_JUN" w:val="BANK_AUSF_JUN"/>
    <w:docVar w:name="BANK_AUSF_MAI" w:val="BANK_AUSF_MAI"/>
    <w:docVar w:name="BANK_AUSF_MÄR" w:val="BANK_AUSF_MÄR"/>
    <w:docVar w:name="BANK_AUSF_NOV" w:val="BANK_AUSF_NOV"/>
    <w:docVar w:name="BANK_AUSF_OKT" w:val="BANK_AUSF_OKT"/>
    <w:docVar w:name="BANK_AUSF_SEP" w:val="BANK_AUSF_SEP"/>
    <w:docVar w:name="BANK_BETRAG" w:val="BANK_BETRAG"/>
    <w:docVar w:name="BANK_BLZ" w:val="BANK_BLZ"/>
    <w:docVar w:name="BANK_DATENDE" w:val="BANK_DATENDE"/>
    <w:docVar w:name="BANK_DATERSTE" w:val="BANK_DATERSTE"/>
    <w:docVar w:name="BANK_DATLETZTE" w:val="BANK_DATLETZTE"/>
    <w:docVar w:name="BANK_DATNÄCHST" w:val="BANK_DATNÄCHST"/>
    <w:docVar w:name="BANK_KONTOAPR" w:val="BANK_KONTOAPR"/>
    <w:docVar w:name="BANK_KONTOAUG" w:val="BANK_KONTOAUG"/>
    <w:docVar w:name="BANK_KONTODEZ" w:val="BANK_KONTODEZ"/>
    <w:docVar w:name="BANK_KONTOFEB" w:val="BANK_KONTOFEB"/>
    <w:docVar w:name="BANK_KONTOJAN" w:val="BANK_KONTOJAN"/>
    <w:docVar w:name="BANK_KONTOJUL" w:val="BANK_KONTOJUL"/>
    <w:docVar w:name="BANK_KONTOJUN" w:val="BANK_KONTOJUN"/>
    <w:docVar w:name="BANK_KONTOMAI" w:val="BANK_KONTOMAI"/>
    <w:docVar w:name="BANK_KONTOMÄR" w:val="BANK_KONTOMÄR"/>
    <w:docVar w:name="BANK_KONTONOV" w:val="BANK_KONTONOV"/>
    <w:docVar w:name="BANK_KONTONR" w:val="BANK_KONTONR"/>
    <w:docVar w:name="BANK_KONTOOKT" w:val="BANK_KONTOOKT"/>
    <w:docVar w:name="BANK_KONTOSEP" w:val="BANK_KONTOSEP"/>
    <w:docVar w:name="BANK_NAME" w:val="BANK_NAME"/>
    <w:docVar w:name="BANK_SPENDERNR" w:val="BANK_SPENDERNR"/>
    <w:docVar w:name="BANK_STDAKZKON" w:val="BANK_STDAKZKON"/>
    <w:docVar w:name="BANK_STDVZWECK" w:val="BANK_STDVZWECK"/>
    <w:docVar w:name="BANK_VORNAME" w:val="BANK_VORNAME"/>
    <w:docVar w:name="BANK_VZWECKAPR" w:val="BANK_VZWECKAPR"/>
    <w:docVar w:name="BANK_VZWECKAUG" w:val="BANK_VZWECKAUG"/>
    <w:docVar w:name="BANK_VZWECKDEZ" w:val="BANK_VZWECKDEZ"/>
    <w:docVar w:name="BANK_VZWECKFEB" w:val="BANK_VZWECKFEB"/>
    <w:docVar w:name="BANK_VZWECKJAN" w:val="BANK_VZWECKJAN"/>
    <w:docVar w:name="BANK_VZWECKJUL" w:val="BANK_VZWECKJUL"/>
    <w:docVar w:name="BANK_VZWECKJUN" w:val="BANK_VZWECKJUN"/>
    <w:docVar w:name="BANK_VZWECKMAI" w:val="BANK_VZWECKMAI"/>
    <w:docVar w:name="BANK_VZWECKMÄR" w:val="BANK_VZWECKMÄR"/>
    <w:docVar w:name="BANK_VZWECKNOV" w:val="BANK_VZWECKNOV"/>
    <w:docVar w:name="BANK_VZWECKOKT" w:val="BANK_VZWECKOKT"/>
    <w:docVar w:name="BANK_VZWECKSEP" w:val="BANK_VZWECKSEP"/>
    <w:docVar w:name="BANK_ZAHLRHYTM" w:val="BANK_ZAHLRHYTM"/>
    <w:docVar w:name="DANK_GRUSSFORMEL" w:val="DANK_GRUSSFORMEL"/>
    <w:docVar w:name="GRUPPEN_NAME" w:val="GRUPPEN_NAME"/>
    <w:docVar w:name="HAS_1_AKTION" w:val="HAS_1_AKTION"/>
    <w:docVar w:name="HAS_1_BANK" w:val="HAS_1_BANK"/>
    <w:docVar w:name="HAS_1_BLZ" w:val="HAS_1_BLZ"/>
    <w:docVar w:name="HAS_1_KTONR" w:val="HAS_1_KTONR"/>
    <w:docVar w:name="HAS_2_BANK" w:val="HAS_2_BANK"/>
    <w:docVar w:name="HAS_2_BEM" w:val="HAS_2_BEM"/>
    <w:docVar w:name="HAS_2_BLZ" w:val="HAS_2_BLZ"/>
    <w:docVar w:name="HAS_2_KTONR" w:val="HAS_2_KTONR"/>
    <w:docVar w:name="HAS_2_U_ABT" w:val="HAS_2_U_ABT"/>
    <w:docVar w:name="HAS_3_BEM" w:val="HAS_3_BEM"/>
    <w:docVar w:name="HAS_3_H_ABT" w:val="HAS_3_H_ABT"/>
    <w:docVar w:name="HAS_4_BEM" w:val="HAS_4_BEM"/>
    <w:docVar w:name="HAS_ABWANREDE" w:val="HAS_ABWANREDE"/>
    <w:docVar w:name="HAS_ABWNAME" w:val="HAS_ABWNAME"/>
    <w:docVar w:name="HAS_ABWTITEL" w:val="HAS_ABWTITEL"/>
    <w:docVar w:name="HAS_ABWVORNAM" w:val="HAS_ABWVORNAM"/>
    <w:docVar w:name="HAS_ADRESSAT" w:val="HAS_ADRESSAT"/>
    <w:docVar w:name="HAS_AKT_JAHR" w:val="HAS_AKT_JAHR"/>
    <w:docVar w:name="HAS_AKT_MON" w:val="HAS_AKT_MON"/>
    <w:docVar w:name="HAS_AKT1SP" w:val="HAS_AKT1SP"/>
    <w:docVar w:name="HAS_AKTION" w:val="HAS_AKTION"/>
    <w:docVar w:name="HAS_AKTSPENDE" w:val="HAS_AKTSPENDE"/>
    <w:docVar w:name="HAS_ALTER" w:val="HAS_ALTER"/>
    <w:docVar w:name="HAS_ANREDE" w:val="HAS_ANREDE"/>
    <w:docVar w:name="HAS_ANZAHL" w:val="HAS_ANZAHL"/>
    <w:docVar w:name="HAS_ANZMIT1" w:val="HAS_ANZMIT1"/>
    <w:docVar w:name="HAS_ANZMIT2" w:val="HAS_ANZMIT2"/>
    <w:docVar w:name="HAS_ANZMIT3" w:val="HAS_ANZMIT3"/>
    <w:docVar w:name="HAS_ANZNVG" w:val="HAS_ANZNVG"/>
    <w:docVar w:name="HAS_AP_ADR_CODE" w:val="HAS_AP_ADR_CODE"/>
    <w:docVar w:name="HAS_ART_DATEN" w:val="HAS_ART_DATEN"/>
    <w:docVar w:name="HAS_AUSTRITT" w:val="HAS_AUSTRITT"/>
    <w:docVar w:name="HAS_BANK" w:val="HAS_BANK"/>
    <w:docVar w:name="HAS_BANKANFR" w:val="HAS_BANKANFR"/>
    <w:docVar w:name="HAS_BEITRAG" w:val="HAS_BEITRAG"/>
    <w:docVar w:name="HAS_BEITRITT" w:val="HAS_BEITRITT"/>
    <w:docVar w:name="HAS_BEL_GES" w:val="HAS_BEL_GES"/>
    <w:docVar w:name="HAS_BEMB3" w:val="HAS_BEMB3"/>
    <w:docVar w:name="HAS_BES_KZ" w:val="HAS_BES_KZ"/>
    <w:docVar w:name="HAS_BILDGB3" w:val="HAS_BILDGB3"/>
    <w:docVar w:name="HAS_BLZ" w:val="HAS_BLZ"/>
    <w:docVar w:name="HAS_BMP" w:val="HAS_BMP"/>
    <w:docVar w:name="HAS_BN1_FA_CODE" w:val="HAS_BN1_FA_CODE"/>
    <w:docVar w:name="HAS_BN1_PERS_CODE" w:val="HAS_BN1_PERS_CODE"/>
    <w:docVar w:name="HAS_BN1_STD_CODE" w:val="HAS_BN1_STD_CODE"/>
    <w:docVar w:name="HAS_BN2_FA_CODE" w:val="HAS_BN2_FA_CODE"/>
    <w:docVar w:name="HAS_BN2_PERS_CODE" w:val="HAS_BN2_PERS_CODE"/>
    <w:docVar w:name="HAS_BN2_STD_CODE" w:val="HAS_BN2_STD_CODE"/>
    <w:docVar w:name="HAS_BRIEFANR_1" w:val="HAS_BRIEFANR_1"/>
    <w:docVar w:name="HAS_BRIEFANR_CODE" w:val="HAS_BRIEFANR_CODE"/>
    <w:docVar w:name="HAS_BRIEFN_1_CODE" w:val="HAS_BRIEFN_1_CODE"/>
    <w:docVar w:name="HAS_BRIEFN_2_CODE" w:val="HAS_BRIEFN_2_CODE"/>
    <w:docVar w:name="HAS_BTR_AUSG" w:val="HAS_BTR_AUSG"/>
    <w:docVar w:name="HAS_BTR_OFFEN" w:val="HAS_BTR_OFFEN"/>
    <w:docVar w:name="HAS_BTRGMAHN" w:val="HAS_BTRGMAHN"/>
    <w:docVar w:name="HAS_BUND_LAND" w:val="HAS_BUND_LAND"/>
    <w:docVar w:name="HAS_BUSSGAZ" w:val="HAS_BUSSGAZ"/>
    <w:docVar w:name="HAS_DAHW_ANRE_CODE" w:val="HAS_DAHW_ANRE_CODE"/>
    <w:docVar w:name="HAS_DAHW_NAM_CODE" w:val="HAS_DAHW_NAM_CODE"/>
    <w:docVar w:name="HAS_DAHW_TITE_CODE" w:val="HAS_DAHW_TITE_CODE"/>
    <w:docVar w:name="HAS_DAHW_VORN_CODE" w:val="HAS_DAHW_VORN_CODE"/>
    <w:docVar w:name="HAS_DANK" w:val="HAS_DANK"/>
    <w:docVar w:name="HAS_DANKDOPP" w:val="HAS_DANKDOPP"/>
    <w:docVar w:name="HAS_DANK-TEXT" w:val="HAS_DANK-TEXT"/>
    <w:docVar w:name="HAS_DAT_1_SP" w:val="HAS_DAT_1_SP"/>
    <w:docVar w:name="HAS_DAT_BEGR" w:val="HAS_DAT_BEGR"/>
    <w:docVar w:name="HAS_DAT_RL_NF" w:val="HAS_DAT_RL_NF"/>
    <w:docVar w:name="HAS_DAT1SP" w:val="HAS_DAT1SP"/>
    <w:docVar w:name="HAS_DATSPENDE" w:val="HAS_DATSPENDE"/>
    <w:docVar w:name="HAS_DMSPENDE" w:val="HAS_DMSPENDE"/>
    <w:docVar w:name="HAS_DUBERH" w:val="HAS_DUBERH"/>
    <w:docVar w:name="HAS_EHR_11" w:val="HAS_EHR_11"/>
    <w:docVar w:name="HAS_EHR_12" w:val="HAS_EHR_12"/>
    <w:docVar w:name="HAS_EHR_13" w:val="HAS_EHR_13"/>
    <w:docVar w:name="HAS_EHR_14" w:val="HAS_EHR_14"/>
    <w:docVar w:name="HAS_EHR_2" w:val="HAS_EHR_2"/>
    <w:docVar w:name="HAS_EHR_3" w:val="HAS_EHR_3"/>
    <w:docVar w:name="HAS_EHR_4" w:val="HAS_EHR_4"/>
    <w:docVar w:name="HAS_EHR_5" w:val="HAS_EHR_5"/>
    <w:docVar w:name="HAS_EHR_6" w:val="HAS_EHR_6"/>
    <w:docVar w:name="HAS_EHR_7" w:val="HAS_EHR_7"/>
    <w:docVar w:name="HAS_EHR_8" w:val="HAS_EHR_8"/>
    <w:docVar w:name="HAS_EHR_9" w:val="HAS_EHR_9"/>
    <w:docVar w:name="HAS_EHRUNG_GN" w:val="HAS_EHRUNG_GN"/>
    <w:docVar w:name="HAS_EHRUNG_SN" w:val="HAS_EHRUNG_SN"/>
    <w:docVar w:name="HAS_FA  ADR_CODE" w:val="HAS_FA  ADR_CODE"/>
    <w:docVar w:name="HAS_FA  NAME_CODE" w:val="HAS_FA  NAME_CODE"/>
    <w:docVar w:name="HAS_FASTEN" w:val="HAS_FASTEN"/>
    <w:docVar w:name="HAS_FREI" w:val="HAS_FREI"/>
    <w:docVar w:name="HAS_FREI DEF" w:val="HAS_FREI DEF"/>
    <w:docVar w:name="HAS_FUNKTION" w:val="HAS_FUNKTION"/>
    <w:docVar w:name="HAS_GEB_DATUM" w:val="HAS_GEB_DATUM"/>
    <w:docVar w:name="HAS_GESCHL" w:val="HAS_GESCHL"/>
    <w:docVar w:name="HAS_GÜLT_BTR" w:val="HAS_GÜLT_BTR"/>
    <w:docVar w:name="HAS_HERBST" w:val="HAS_HERBST"/>
    <w:docVar w:name="HAS_HERK_B3" w:val="HAS_HERK_B3"/>
    <w:docVar w:name="HAS_HERKUD" w:val="HAS_HERKUD"/>
    <w:docVar w:name="HAS_INFO" w:val="HAS_INFO"/>
    <w:docVar w:name="HAS_K  ZUS" w:val="HAS_K  ZUS"/>
    <w:docVar w:name="HAS_KARACHI" w:val="HAS_KARACHI"/>
    <w:docVar w:name="HAS_KEINDANK" w:val="HAS_KEINDANK"/>
    <w:docVar w:name="HAS_KOMM_KZ" w:val="HAS_KOMM_KZ"/>
    <w:docVar w:name="HAS_KONTONR" w:val="HAS_KONTONR"/>
    <w:docVar w:name="HAS_KTO_INHAB" w:val="HAS_KTO_INHAB"/>
    <w:docVar w:name="HAS_KÜNDIGUNG" w:val="HAS_KÜNDIGUNG"/>
    <w:docVar w:name="HAS_KÜRZ 1_SP" w:val="HAS_KÜRZ 1_SP"/>
    <w:docVar w:name="HAS_KÜRZ L_SP" w:val="HAS_KÜRZ L_SP"/>
    <w:docVar w:name="HAS_KURZNAME_CODE" w:val="HAS_KURZNAME_CODE"/>
    <w:docVar w:name="HAS_L  ÄNDER" w:val="HAS_L  ÄNDER"/>
    <w:docVar w:name="HAS_L_USER" w:val="HAS_L_USER"/>
    <w:docVar w:name="HAS_LETZ_SPEN" w:val="HAS_LETZ_SPEN"/>
    <w:docVar w:name="HAS_LETZDANK" w:val="HAS_LETZDANK"/>
    <w:docVar w:name="HAS_LETZT_JAH" w:val="HAS_LETZT_JAH"/>
    <w:docVar w:name="HAS_LETZT_MON" w:val="HAS_LETZT_MON"/>
    <w:docVar w:name="HAS_LKZ" w:val="HAS_LKZ"/>
    <w:docVar w:name="HAS_MAHNSPERR" w:val="HAS_MAHNSPERR"/>
    <w:docVar w:name="HAS_MAHNSTUFE" w:val="HAS_MAHNSTUFE"/>
    <w:docVar w:name="HAS_MAHNUNG" w:val="HAS_MAHNUNG"/>
    <w:docVar w:name="HAS_MAIL-VORG" w:val="HAS_MAIL-VORG"/>
    <w:docVar w:name="HAS_MEDIA3" w:val="HAS_MEDIA3"/>
    <w:docVar w:name="HAS_MEMOFELD" w:val="HAS_MEMOFELD"/>
    <w:docVar w:name="HAS_MEMO-FELD" w:val="HAS_MEMO-FELD"/>
    <w:docVar w:name="HAS_MERKMAL" w:val="HAS_MERKMAL"/>
    <w:docVar w:name="HAS_MGL-NR" w:val="HAS_MGL-NR"/>
    <w:docVar w:name="HAS_MÜNSTER" w:val="HAS_MÜNSTER"/>
    <w:docVar w:name="HAS_MUTTER" w:val="HAS_MUTTER"/>
    <w:docVar w:name="HAS_NACHFOR" w:val="HAS_NACHFOR"/>
    <w:docVar w:name="HAS_NACHVG" w:val="HAS_NACHVG"/>
    <w:docVar w:name="HAS_NAME" w:val="HAS_NAME"/>
    <w:docVar w:name="HAS_NAME AP_CODE" w:val="HAS_NAME AP_CODE"/>
    <w:docVar w:name="HAS_PER_BEITR" w:val="HAS_PER_BEITR"/>
    <w:docVar w:name="HAS_PIN_SEL" w:val="HAS_PIN_SEL"/>
    <w:docVar w:name="HAS_PLZ" w:val="HAS_PLZ"/>
    <w:docVar w:name="HAS_PRESSB3" w:val="HAS_PRESSB3"/>
    <w:docVar w:name="HAS_PRÜFZIFF_CODE" w:val="HAS_PRÜFZIFF_CODE"/>
    <w:docVar w:name="HAS_QA_VIP" w:val="HAS_QA_VIP"/>
    <w:docVar w:name="HAS_REAKT" w:val="HAS_REAKT"/>
    <w:docVar w:name="HAS_RECH_BIS" w:val="HAS_RECH_BIS"/>
    <w:docVar w:name="HAS_RECHNUNG" w:val="HAS_RECHNUNG"/>
    <w:docVar w:name="HAS_RECHSPERR" w:val="HAS_RECHSPERR"/>
    <w:docVar w:name="HAS_REST ZAHL" w:val="HAS_REST ZAHL"/>
    <w:docVar w:name="HAS_SA_K_ZUS" w:val="HAS_SA_K_ZUS"/>
    <w:docVar w:name="HAS_SALDO" w:val="HAS_SALDO"/>
    <w:docVar w:name="HAS_SOMMER" w:val="HAS_SOMMER"/>
    <w:docVar w:name="HAS_SONDERBEH" w:val="HAS_SONDERBEH"/>
    <w:docVar w:name="HAS_SORT_GEB_CODE" w:val="HAS_SORT_GEB_CODE"/>
    <w:docVar w:name="HAS_SOUND" w:val="HAS_SOUND"/>
    <w:docVar w:name="HAS_SP_GES" w:val="HAS_SP_GES"/>
    <w:docVar w:name="HAS_SP_VORG" w:val="HAS_SP_VORG"/>
    <w:docVar w:name="HAS_SPENDE" w:val="HAS_SPENDE"/>
    <w:docVar w:name="HAS_SPENDEN_QUITTUNG" w:val="HAS_SPENDEN_QUITTUNG"/>
    <w:docVar w:name="HAS_SPERR_ADR" w:val="HAS_SPERR_ADR"/>
    <w:docVar w:name="HAS_SPGRUPPE" w:val="HAS_SPGRUPPE"/>
    <w:docVar w:name="HAS_S-QUITT" w:val="HAS_S-QUITT"/>
    <w:docVar w:name="HAS_STATJAHR" w:val="HAS_STATJAHR"/>
    <w:docVar w:name="HAS_STATUS" w:val="HAS_STATUS"/>
    <w:docVar w:name="HAS_STATUS M" w:val="HAS_STATUS M"/>
    <w:docVar w:name="HAS_STDADR_CODE" w:val="HAS_STDADR_CODE"/>
    <w:docVar w:name="HAS_STD-AKZ" w:val="HAS_STD-AKZ"/>
    <w:docVar w:name="HAS_STDNAME_CODE" w:val="HAS_STDNAME_CODE"/>
    <w:docVar w:name="HAS_STRAßE" w:val="HAS_STRAßE"/>
    <w:docVar w:name="HAS_TELEFAX" w:val="HAS_TELEFAX"/>
    <w:docVar w:name="HAS_TELEFON" w:val="HAS_TELEFON"/>
    <w:docVar w:name="HAS_TITEL" w:val="HAS_TITEL"/>
    <w:docVar w:name="HAS_TOT_OFFEN" w:val="HAS_TOT_OFFEN"/>
    <w:docVar w:name="HAS_UMLAGE 1" w:val="HAS_UMLAGE 1"/>
    <w:docVar w:name="HAS_UMLAGE 2" w:val="HAS_UMLAGE 2"/>
    <w:docVar w:name="HAS_UMLAGE 3" w:val="HAS_UMLAGE 3"/>
    <w:docVar w:name="HAS_UMLAGE 4" w:val="HAS_UMLAGE 4"/>
    <w:docVar w:name="HAS_UMLAGE 5" w:val="HAS_UMLAGE 5"/>
    <w:docVar w:name="HAS_VORL_JAHR" w:val="HAS_VORL_JAHR"/>
    <w:docVar w:name="HAS_VORNAME" w:val="HAS_VORNAME"/>
    <w:docVar w:name="HAS_WÄHRUNG" w:val="HAS_WÄHRUNG"/>
    <w:docVar w:name="HAS_WEBPASSW" w:val="HAS_WEBPASSW"/>
    <w:docVar w:name="HAS_WEIHN" w:val="HAS_WEIHN"/>
    <w:docVar w:name="HAS_WLT" w:val="HAS_WLT"/>
    <w:docVar w:name="HAS_WOHNORT" w:val="HAS_WOHNORT"/>
    <w:docVar w:name="HAS_Z_WEISE" w:val="HAS_Z_WEISE"/>
    <w:docVar w:name="HAS_ZAHL_ART" w:val="HAS_ZAHL_ART"/>
    <w:docVar w:name="HAS_ZBV" w:val="HAS_ZBV"/>
    <w:docVar w:name="HAS_ZUSATZ" w:val="HAS_ZUSATZ"/>
    <w:docVar w:name="JAHRE_TAETIGKEIT" w:val="JAHRE_TAETIGKEIT"/>
    <w:docVar w:name="JAHRE_TAETIGKEIT_GR" w:val="JAHRE_TAETIGKEIT_GR"/>
    <w:docVar w:name="KOM_DATUM" w:val="KOM_DATUM"/>
    <w:docVar w:name="NAME_4_161" w:val="NAME_4_161"/>
    <w:docVar w:name="ORT_4_221" w:val="ORT_4_221"/>
    <w:docVar w:name="USER_ABTEILUNG" w:val="USER_ABTEILUNG"/>
    <w:docVar w:name="USER_BEMERKUNG" w:val="USER_BEMERKUNG"/>
    <w:docVar w:name="USER_KURZNAME" w:val="USER_KURZNAME"/>
    <w:docVar w:name="USER_NAME" w:val="USER_NAME"/>
    <w:docVar w:name="USER_RAUM_NR" w:val="USER_RAUM_NR"/>
    <w:docVar w:name="USER_SONSTIGE_1" w:val="USER_SONSTIGE_1"/>
    <w:docVar w:name="USER_SONSTIGE_2" w:val="USER_SONSTIGE_2"/>
    <w:docVar w:name="USER_TELEFAX" w:val="USER_TELEFAX"/>
    <w:docVar w:name="USER_TELEFON" w:val="USER_TELEFON"/>
    <w:docVar w:name="USER_UNTERSCHRIFFT" w:val="USER_UNTERSCHRIFFT"/>
    <w:docVar w:name="USER_USER" w:val="USER_USER"/>
    <w:docVar w:name="VEWA_DATUM" w:val="VEWA_DATUM"/>
    <w:docVar w:name="VORNAME_4_219" w:val="VORNAME_4_219"/>
  </w:docVars>
  <w:rsids>
    <w:rsidRoot w:val="008C0313"/>
    <w:rsid w:val="00000CDD"/>
    <w:rsid w:val="000052FF"/>
    <w:rsid w:val="00006AC1"/>
    <w:rsid w:val="0000798D"/>
    <w:rsid w:val="00007EEC"/>
    <w:rsid w:val="0002154D"/>
    <w:rsid w:val="00023BAF"/>
    <w:rsid w:val="00024A47"/>
    <w:rsid w:val="00031531"/>
    <w:rsid w:val="0003258F"/>
    <w:rsid w:val="0003522B"/>
    <w:rsid w:val="00037B1B"/>
    <w:rsid w:val="00041880"/>
    <w:rsid w:val="00046190"/>
    <w:rsid w:val="00046804"/>
    <w:rsid w:val="00047256"/>
    <w:rsid w:val="0005314F"/>
    <w:rsid w:val="00054BE2"/>
    <w:rsid w:val="00061780"/>
    <w:rsid w:val="0006356F"/>
    <w:rsid w:val="0006404F"/>
    <w:rsid w:val="00064979"/>
    <w:rsid w:val="0007265B"/>
    <w:rsid w:val="00075623"/>
    <w:rsid w:val="00076E8E"/>
    <w:rsid w:val="00080F7B"/>
    <w:rsid w:val="00082D38"/>
    <w:rsid w:val="00085A0C"/>
    <w:rsid w:val="00085C8C"/>
    <w:rsid w:val="00095277"/>
    <w:rsid w:val="00097AD1"/>
    <w:rsid w:val="000A3781"/>
    <w:rsid w:val="000A3D0E"/>
    <w:rsid w:val="000A57F5"/>
    <w:rsid w:val="000C66D2"/>
    <w:rsid w:val="000C6797"/>
    <w:rsid w:val="000D7E09"/>
    <w:rsid w:val="000E149C"/>
    <w:rsid w:val="000E442B"/>
    <w:rsid w:val="000E7618"/>
    <w:rsid w:val="000F3B36"/>
    <w:rsid w:val="000F3E25"/>
    <w:rsid w:val="00104C4D"/>
    <w:rsid w:val="00104D4B"/>
    <w:rsid w:val="00123A44"/>
    <w:rsid w:val="00123BCC"/>
    <w:rsid w:val="00123E74"/>
    <w:rsid w:val="001245F6"/>
    <w:rsid w:val="00126253"/>
    <w:rsid w:val="00136DD3"/>
    <w:rsid w:val="00141351"/>
    <w:rsid w:val="00144341"/>
    <w:rsid w:val="00147755"/>
    <w:rsid w:val="0015121A"/>
    <w:rsid w:val="00152852"/>
    <w:rsid w:val="00155AE9"/>
    <w:rsid w:val="00156503"/>
    <w:rsid w:val="001635EF"/>
    <w:rsid w:val="00163792"/>
    <w:rsid w:val="001652F0"/>
    <w:rsid w:val="00165DE9"/>
    <w:rsid w:val="0017771E"/>
    <w:rsid w:val="00183202"/>
    <w:rsid w:val="001931CF"/>
    <w:rsid w:val="00193D2A"/>
    <w:rsid w:val="00195C39"/>
    <w:rsid w:val="00195E41"/>
    <w:rsid w:val="001A3DFE"/>
    <w:rsid w:val="001A5BAF"/>
    <w:rsid w:val="001A609D"/>
    <w:rsid w:val="001B05A0"/>
    <w:rsid w:val="001B1518"/>
    <w:rsid w:val="001B72FF"/>
    <w:rsid w:val="001D4C22"/>
    <w:rsid w:val="001D77FE"/>
    <w:rsid w:val="001E3146"/>
    <w:rsid w:val="001E3793"/>
    <w:rsid w:val="001E4952"/>
    <w:rsid w:val="001E6D6B"/>
    <w:rsid w:val="001F245A"/>
    <w:rsid w:val="001F34F0"/>
    <w:rsid w:val="002049BE"/>
    <w:rsid w:val="00211719"/>
    <w:rsid w:val="002169C7"/>
    <w:rsid w:val="00227304"/>
    <w:rsid w:val="00232E7D"/>
    <w:rsid w:val="00234859"/>
    <w:rsid w:val="0023679E"/>
    <w:rsid w:val="00240555"/>
    <w:rsid w:val="0024083C"/>
    <w:rsid w:val="002433DB"/>
    <w:rsid w:val="00252A0B"/>
    <w:rsid w:val="0026349B"/>
    <w:rsid w:val="0026453F"/>
    <w:rsid w:val="00264EC2"/>
    <w:rsid w:val="00265C5E"/>
    <w:rsid w:val="00266617"/>
    <w:rsid w:val="00270464"/>
    <w:rsid w:val="0027071D"/>
    <w:rsid w:val="00281EBC"/>
    <w:rsid w:val="00287EFC"/>
    <w:rsid w:val="002908FC"/>
    <w:rsid w:val="00291B09"/>
    <w:rsid w:val="0029279C"/>
    <w:rsid w:val="00293CE6"/>
    <w:rsid w:val="00297BE5"/>
    <w:rsid w:val="002A0696"/>
    <w:rsid w:val="002A0CA5"/>
    <w:rsid w:val="002A3CE4"/>
    <w:rsid w:val="002A41C4"/>
    <w:rsid w:val="002B19F6"/>
    <w:rsid w:val="002B273B"/>
    <w:rsid w:val="002C7CA8"/>
    <w:rsid w:val="002D319C"/>
    <w:rsid w:val="002D382B"/>
    <w:rsid w:val="002D391E"/>
    <w:rsid w:val="002E4A4D"/>
    <w:rsid w:val="002E737F"/>
    <w:rsid w:val="002F58CC"/>
    <w:rsid w:val="002F700B"/>
    <w:rsid w:val="002F7BC8"/>
    <w:rsid w:val="00311A0C"/>
    <w:rsid w:val="00317257"/>
    <w:rsid w:val="003218FF"/>
    <w:rsid w:val="00324142"/>
    <w:rsid w:val="00324836"/>
    <w:rsid w:val="00333B86"/>
    <w:rsid w:val="00335AE2"/>
    <w:rsid w:val="00337100"/>
    <w:rsid w:val="003419AC"/>
    <w:rsid w:val="003424A0"/>
    <w:rsid w:val="003426A6"/>
    <w:rsid w:val="00351F81"/>
    <w:rsid w:val="00353429"/>
    <w:rsid w:val="0035395B"/>
    <w:rsid w:val="00362A37"/>
    <w:rsid w:val="0036358D"/>
    <w:rsid w:val="00367BA3"/>
    <w:rsid w:val="00373ED9"/>
    <w:rsid w:val="003766F9"/>
    <w:rsid w:val="00380F4F"/>
    <w:rsid w:val="00384405"/>
    <w:rsid w:val="003858A1"/>
    <w:rsid w:val="00385C75"/>
    <w:rsid w:val="00386F14"/>
    <w:rsid w:val="003960C2"/>
    <w:rsid w:val="003A0330"/>
    <w:rsid w:val="003B0A17"/>
    <w:rsid w:val="003B1FA2"/>
    <w:rsid w:val="003C4076"/>
    <w:rsid w:val="003C552A"/>
    <w:rsid w:val="003C6F79"/>
    <w:rsid w:val="003D1089"/>
    <w:rsid w:val="003D1C64"/>
    <w:rsid w:val="003D2E43"/>
    <w:rsid w:val="003D5583"/>
    <w:rsid w:val="003E0CDB"/>
    <w:rsid w:val="003E3361"/>
    <w:rsid w:val="003E7882"/>
    <w:rsid w:val="003F03C4"/>
    <w:rsid w:val="003F08D6"/>
    <w:rsid w:val="003F5AD2"/>
    <w:rsid w:val="003F60A3"/>
    <w:rsid w:val="00402A68"/>
    <w:rsid w:val="00405BBC"/>
    <w:rsid w:val="0041129E"/>
    <w:rsid w:val="004159A7"/>
    <w:rsid w:val="00421D3A"/>
    <w:rsid w:val="00421D95"/>
    <w:rsid w:val="00432842"/>
    <w:rsid w:val="004329DD"/>
    <w:rsid w:val="00435ECE"/>
    <w:rsid w:val="00436970"/>
    <w:rsid w:val="00437A89"/>
    <w:rsid w:val="00437B4F"/>
    <w:rsid w:val="00453F7C"/>
    <w:rsid w:val="00454F87"/>
    <w:rsid w:val="00456AE5"/>
    <w:rsid w:val="0045786B"/>
    <w:rsid w:val="00467CC3"/>
    <w:rsid w:val="004742AF"/>
    <w:rsid w:val="004766EE"/>
    <w:rsid w:val="00476F01"/>
    <w:rsid w:val="00483477"/>
    <w:rsid w:val="00484ADE"/>
    <w:rsid w:val="0049414A"/>
    <w:rsid w:val="004979A9"/>
    <w:rsid w:val="00497D03"/>
    <w:rsid w:val="004A1809"/>
    <w:rsid w:val="004A333D"/>
    <w:rsid w:val="004A3751"/>
    <w:rsid w:val="004A42FD"/>
    <w:rsid w:val="004A6C13"/>
    <w:rsid w:val="004B4ECF"/>
    <w:rsid w:val="004C0662"/>
    <w:rsid w:val="004D1D2E"/>
    <w:rsid w:val="004E26CC"/>
    <w:rsid w:val="004F302F"/>
    <w:rsid w:val="004F630F"/>
    <w:rsid w:val="00510F8A"/>
    <w:rsid w:val="0051477F"/>
    <w:rsid w:val="005148D3"/>
    <w:rsid w:val="00515145"/>
    <w:rsid w:val="005155A2"/>
    <w:rsid w:val="005216EE"/>
    <w:rsid w:val="00522488"/>
    <w:rsid w:val="005253E6"/>
    <w:rsid w:val="00526ACE"/>
    <w:rsid w:val="005320C9"/>
    <w:rsid w:val="00534312"/>
    <w:rsid w:val="00534A0E"/>
    <w:rsid w:val="00534E70"/>
    <w:rsid w:val="00536106"/>
    <w:rsid w:val="0053631E"/>
    <w:rsid w:val="00541FF8"/>
    <w:rsid w:val="0054270D"/>
    <w:rsid w:val="00560D11"/>
    <w:rsid w:val="0057001E"/>
    <w:rsid w:val="00582AB4"/>
    <w:rsid w:val="00596749"/>
    <w:rsid w:val="005A55DF"/>
    <w:rsid w:val="005A5F3C"/>
    <w:rsid w:val="005C25A6"/>
    <w:rsid w:val="005C2BF2"/>
    <w:rsid w:val="005C34BF"/>
    <w:rsid w:val="005E1C6B"/>
    <w:rsid w:val="005E3925"/>
    <w:rsid w:val="005F0973"/>
    <w:rsid w:val="005F1E7E"/>
    <w:rsid w:val="005F239E"/>
    <w:rsid w:val="005F57C6"/>
    <w:rsid w:val="005F7B0C"/>
    <w:rsid w:val="006046D4"/>
    <w:rsid w:val="00606C4C"/>
    <w:rsid w:val="0061655C"/>
    <w:rsid w:val="00622E75"/>
    <w:rsid w:val="0062619B"/>
    <w:rsid w:val="00630899"/>
    <w:rsid w:val="00630C7E"/>
    <w:rsid w:val="00643CDF"/>
    <w:rsid w:val="00651987"/>
    <w:rsid w:val="0065618B"/>
    <w:rsid w:val="006562A3"/>
    <w:rsid w:val="0066000B"/>
    <w:rsid w:val="006637AD"/>
    <w:rsid w:val="0066489A"/>
    <w:rsid w:val="00670D19"/>
    <w:rsid w:val="0069431A"/>
    <w:rsid w:val="006A3A5C"/>
    <w:rsid w:val="006A53CF"/>
    <w:rsid w:val="006A5F15"/>
    <w:rsid w:val="006A6C31"/>
    <w:rsid w:val="006C5FA4"/>
    <w:rsid w:val="006E276A"/>
    <w:rsid w:val="006E3093"/>
    <w:rsid w:val="006F3648"/>
    <w:rsid w:val="007036D1"/>
    <w:rsid w:val="00706A40"/>
    <w:rsid w:val="00714070"/>
    <w:rsid w:val="007144DC"/>
    <w:rsid w:val="00714D45"/>
    <w:rsid w:val="00717A53"/>
    <w:rsid w:val="00721245"/>
    <w:rsid w:val="0072432A"/>
    <w:rsid w:val="0072490D"/>
    <w:rsid w:val="0072645A"/>
    <w:rsid w:val="007320D2"/>
    <w:rsid w:val="00734CD9"/>
    <w:rsid w:val="00736881"/>
    <w:rsid w:val="0074221D"/>
    <w:rsid w:val="00742C91"/>
    <w:rsid w:val="00743BC6"/>
    <w:rsid w:val="007473F5"/>
    <w:rsid w:val="00750930"/>
    <w:rsid w:val="0075646B"/>
    <w:rsid w:val="0076070D"/>
    <w:rsid w:val="00760D95"/>
    <w:rsid w:val="00770081"/>
    <w:rsid w:val="00771E4D"/>
    <w:rsid w:val="00773A46"/>
    <w:rsid w:val="007804AB"/>
    <w:rsid w:val="00784F49"/>
    <w:rsid w:val="00792D92"/>
    <w:rsid w:val="007934EB"/>
    <w:rsid w:val="00795708"/>
    <w:rsid w:val="00795AB3"/>
    <w:rsid w:val="007A278A"/>
    <w:rsid w:val="007B34C9"/>
    <w:rsid w:val="007B5899"/>
    <w:rsid w:val="007B5C93"/>
    <w:rsid w:val="007B7A67"/>
    <w:rsid w:val="007C3B2B"/>
    <w:rsid w:val="007D5677"/>
    <w:rsid w:val="007E49CF"/>
    <w:rsid w:val="007E4D2A"/>
    <w:rsid w:val="007E7F8E"/>
    <w:rsid w:val="007F7A15"/>
    <w:rsid w:val="00801229"/>
    <w:rsid w:val="00803C2B"/>
    <w:rsid w:val="00804D90"/>
    <w:rsid w:val="00806814"/>
    <w:rsid w:val="00810AB8"/>
    <w:rsid w:val="0081129E"/>
    <w:rsid w:val="008219CB"/>
    <w:rsid w:val="008277F6"/>
    <w:rsid w:val="0083083C"/>
    <w:rsid w:val="008414DA"/>
    <w:rsid w:val="00847FF2"/>
    <w:rsid w:val="0085089A"/>
    <w:rsid w:val="00854EF0"/>
    <w:rsid w:val="008763C7"/>
    <w:rsid w:val="00877383"/>
    <w:rsid w:val="00883470"/>
    <w:rsid w:val="00885411"/>
    <w:rsid w:val="0089151B"/>
    <w:rsid w:val="00897EDB"/>
    <w:rsid w:val="008A0D71"/>
    <w:rsid w:val="008A1F3A"/>
    <w:rsid w:val="008A6D66"/>
    <w:rsid w:val="008B4DE0"/>
    <w:rsid w:val="008B7C9B"/>
    <w:rsid w:val="008C0313"/>
    <w:rsid w:val="008C0376"/>
    <w:rsid w:val="008C0A40"/>
    <w:rsid w:val="008C29A0"/>
    <w:rsid w:val="008C392C"/>
    <w:rsid w:val="008D6626"/>
    <w:rsid w:val="008E1B5C"/>
    <w:rsid w:val="008E355A"/>
    <w:rsid w:val="008F3157"/>
    <w:rsid w:val="00902E49"/>
    <w:rsid w:val="00906CF4"/>
    <w:rsid w:val="00912AF0"/>
    <w:rsid w:val="00917169"/>
    <w:rsid w:val="009172D0"/>
    <w:rsid w:val="0092723A"/>
    <w:rsid w:val="00930492"/>
    <w:rsid w:val="00933054"/>
    <w:rsid w:val="00935AB7"/>
    <w:rsid w:val="00936101"/>
    <w:rsid w:val="0094185D"/>
    <w:rsid w:val="00941A52"/>
    <w:rsid w:val="009421B0"/>
    <w:rsid w:val="0094229A"/>
    <w:rsid w:val="00947CA6"/>
    <w:rsid w:val="00950B5B"/>
    <w:rsid w:val="00953FE3"/>
    <w:rsid w:val="00955D55"/>
    <w:rsid w:val="0095693F"/>
    <w:rsid w:val="00966A0B"/>
    <w:rsid w:val="00975182"/>
    <w:rsid w:val="009857C3"/>
    <w:rsid w:val="009863D0"/>
    <w:rsid w:val="0099104D"/>
    <w:rsid w:val="00994E0A"/>
    <w:rsid w:val="009A0AB4"/>
    <w:rsid w:val="009A0D90"/>
    <w:rsid w:val="009A3F8C"/>
    <w:rsid w:val="009B685D"/>
    <w:rsid w:val="009C2C0A"/>
    <w:rsid w:val="009C3546"/>
    <w:rsid w:val="009C7242"/>
    <w:rsid w:val="009C73A1"/>
    <w:rsid w:val="009D4E26"/>
    <w:rsid w:val="009D5D41"/>
    <w:rsid w:val="009E4693"/>
    <w:rsid w:val="009E5616"/>
    <w:rsid w:val="009F028C"/>
    <w:rsid w:val="009F315C"/>
    <w:rsid w:val="009F555C"/>
    <w:rsid w:val="00A0185C"/>
    <w:rsid w:val="00A03C76"/>
    <w:rsid w:val="00A04175"/>
    <w:rsid w:val="00A0618B"/>
    <w:rsid w:val="00A11EE5"/>
    <w:rsid w:val="00A20226"/>
    <w:rsid w:val="00A23504"/>
    <w:rsid w:val="00A240B4"/>
    <w:rsid w:val="00A3462A"/>
    <w:rsid w:val="00A357B6"/>
    <w:rsid w:val="00A435C9"/>
    <w:rsid w:val="00A519EF"/>
    <w:rsid w:val="00A51D02"/>
    <w:rsid w:val="00A52098"/>
    <w:rsid w:val="00A52E32"/>
    <w:rsid w:val="00A53BC3"/>
    <w:rsid w:val="00A624C1"/>
    <w:rsid w:val="00A67026"/>
    <w:rsid w:val="00A67E8F"/>
    <w:rsid w:val="00A73222"/>
    <w:rsid w:val="00A80A55"/>
    <w:rsid w:val="00A86D1D"/>
    <w:rsid w:val="00A90AFF"/>
    <w:rsid w:val="00A93735"/>
    <w:rsid w:val="00A95564"/>
    <w:rsid w:val="00AA3746"/>
    <w:rsid w:val="00AA762D"/>
    <w:rsid w:val="00AB0F02"/>
    <w:rsid w:val="00AB14BC"/>
    <w:rsid w:val="00AC08D2"/>
    <w:rsid w:val="00AC19B5"/>
    <w:rsid w:val="00AC4131"/>
    <w:rsid w:val="00AC725A"/>
    <w:rsid w:val="00AD238F"/>
    <w:rsid w:val="00AE2D56"/>
    <w:rsid w:val="00AF4235"/>
    <w:rsid w:val="00AF5243"/>
    <w:rsid w:val="00AF6D31"/>
    <w:rsid w:val="00B10A65"/>
    <w:rsid w:val="00B14C96"/>
    <w:rsid w:val="00B15AE0"/>
    <w:rsid w:val="00B2418C"/>
    <w:rsid w:val="00B27AE7"/>
    <w:rsid w:val="00B27B78"/>
    <w:rsid w:val="00B32FC6"/>
    <w:rsid w:val="00B36C4B"/>
    <w:rsid w:val="00B44301"/>
    <w:rsid w:val="00B466BC"/>
    <w:rsid w:val="00B51C6B"/>
    <w:rsid w:val="00B56307"/>
    <w:rsid w:val="00B64ACE"/>
    <w:rsid w:val="00B75C2C"/>
    <w:rsid w:val="00B75D56"/>
    <w:rsid w:val="00B765D0"/>
    <w:rsid w:val="00B91004"/>
    <w:rsid w:val="00B93BD9"/>
    <w:rsid w:val="00B95E56"/>
    <w:rsid w:val="00BA46A4"/>
    <w:rsid w:val="00BB0B9C"/>
    <w:rsid w:val="00BB2D09"/>
    <w:rsid w:val="00BB38B9"/>
    <w:rsid w:val="00BC6764"/>
    <w:rsid w:val="00BD0390"/>
    <w:rsid w:val="00BD0968"/>
    <w:rsid w:val="00BD6A6A"/>
    <w:rsid w:val="00BE2309"/>
    <w:rsid w:val="00BF5B4E"/>
    <w:rsid w:val="00BF643C"/>
    <w:rsid w:val="00BF68CD"/>
    <w:rsid w:val="00C042F6"/>
    <w:rsid w:val="00C07F43"/>
    <w:rsid w:val="00C12231"/>
    <w:rsid w:val="00C21471"/>
    <w:rsid w:val="00C2298C"/>
    <w:rsid w:val="00C2587D"/>
    <w:rsid w:val="00C3116B"/>
    <w:rsid w:val="00C31720"/>
    <w:rsid w:val="00C32E92"/>
    <w:rsid w:val="00C36829"/>
    <w:rsid w:val="00C36A47"/>
    <w:rsid w:val="00C40EE9"/>
    <w:rsid w:val="00C45260"/>
    <w:rsid w:val="00C47B8A"/>
    <w:rsid w:val="00C5045D"/>
    <w:rsid w:val="00C5062A"/>
    <w:rsid w:val="00C54DCA"/>
    <w:rsid w:val="00C64675"/>
    <w:rsid w:val="00C65431"/>
    <w:rsid w:val="00C676BA"/>
    <w:rsid w:val="00C7298D"/>
    <w:rsid w:val="00C74132"/>
    <w:rsid w:val="00C74F1A"/>
    <w:rsid w:val="00C8027E"/>
    <w:rsid w:val="00C81A24"/>
    <w:rsid w:val="00C82373"/>
    <w:rsid w:val="00CA0027"/>
    <w:rsid w:val="00CA0B64"/>
    <w:rsid w:val="00CC0563"/>
    <w:rsid w:val="00CC1CAC"/>
    <w:rsid w:val="00CD1A74"/>
    <w:rsid w:val="00CD20CE"/>
    <w:rsid w:val="00CD3901"/>
    <w:rsid w:val="00CD714B"/>
    <w:rsid w:val="00CE13A4"/>
    <w:rsid w:val="00CF2D2C"/>
    <w:rsid w:val="00CF44DA"/>
    <w:rsid w:val="00CF5A2B"/>
    <w:rsid w:val="00CF665A"/>
    <w:rsid w:val="00D1058E"/>
    <w:rsid w:val="00D23CB3"/>
    <w:rsid w:val="00D2675F"/>
    <w:rsid w:val="00D3145C"/>
    <w:rsid w:val="00D3294A"/>
    <w:rsid w:val="00D40B0B"/>
    <w:rsid w:val="00D54E6C"/>
    <w:rsid w:val="00D557BE"/>
    <w:rsid w:val="00D605B6"/>
    <w:rsid w:val="00D63DA8"/>
    <w:rsid w:val="00D7343F"/>
    <w:rsid w:val="00D74C94"/>
    <w:rsid w:val="00D752AE"/>
    <w:rsid w:val="00D75752"/>
    <w:rsid w:val="00D75DD5"/>
    <w:rsid w:val="00D838DE"/>
    <w:rsid w:val="00DA1006"/>
    <w:rsid w:val="00DA28E6"/>
    <w:rsid w:val="00DA5749"/>
    <w:rsid w:val="00DB30D2"/>
    <w:rsid w:val="00DB50EB"/>
    <w:rsid w:val="00DC3EF4"/>
    <w:rsid w:val="00DC51C7"/>
    <w:rsid w:val="00DD0635"/>
    <w:rsid w:val="00DD188C"/>
    <w:rsid w:val="00DD209C"/>
    <w:rsid w:val="00DD6390"/>
    <w:rsid w:val="00DE5A13"/>
    <w:rsid w:val="00DF0FF7"/>
    <w:rsid w:val="00DF2560"/>
    <w:rsid w:val="00E15A55"/>
    <w:rsid w:val="00E31CA2"/>
    <w:rsid w:val="00E33D18"/>
    <w:rsid w:val="00E350A5"/>
    <w:rsid w:val="00E47064"/>
    <w:rsid w:val="00E54A31"/>
    <w:rsid w:val="00E61C7A"/>
    <w:rsid w:val="00E624A9"/>
    <w:rsid w:val="00E64248"/>
    <w:rsid w:val="00E818C9"/>
    <w:rsid w:val="00E83DF4"/>
    <w:rsid w:val="00E840D7"/>
    <w:rsid w:val="00E95C51"/>
    <w:rsid w:val="00E96BBC"/>
    <w:rsid w:val="00E976E8"/>
    <w:rsid w:val="00EA23B9"/>
    <w:rsid w:val="00EA350E"/>
    <w:rsid w:val="00EA6292"/>
    <w:rsid w:val="00EA7DF9"/>
    <w:rsid w:val="00EB0A9D"/>
    <w:rsid w:val="00EB0FF6"/>
    <w:rsid w:val="00EB7627"/>
    <w:rsid w:val="00EC4582"/>
    <w:rsid w:val="00EC794B"/>
    <w:rsid w:val="00ED1E8C"/>
    <w:rsid w:val="00ED3D10"/>
    <w:rsid w:val="00ED57A0"/>
    <w:rsid w:val="00ED6140"/>
    <w:rsid w:val="00EE0161"/>
    <w:rsid w:val="00EE038E"/>
    <w:rsid w:val="00EE2D6A"/>
    <w:rsid w:val="00EE5717"/>
    <w:rsid w:val="00EE7FF2"/>
    <w:rsid w:val="00F02ABF"/>
    <w:rsid w:val="00F054F9"/>
    <w:rsid w:val="00F075B9"/>
    <w:rsid w:val="00F20EA1"/>
    <w:rsid w:val="00F24942"/>
    <w:rsid w:val="00F30622"/>
    <w:rsid w:val="00F43BBF"/>
    <w:rsid w:val="00F51AF0"/>
    <w:rsid w:val="00F54061"/>
    <w:rsid w:val="00F543F7"/>
    <w:rsid w:val="00F56EAF"/>
    <w:rsid w:val="00F74622"/>
    <w:rsid w:val="00F81400"/>
    <w:rsid w:val="00F85546"/>
    <w:rsid w:val="00F86EA4"/>
    <w:rsid w:val="00F91651"/>
    <w:rsid w:val="00FA0BC1"/>
    <w:rsid w:val="00FC110D"/>
    <w:rsid w:val="00FC66A0"/>
    <w:rsid w:val="00FD618E"/>
    <w:rsid w:val="00FD6455"/>
    <w:rsid w:val="00FD656C"/>
    <w:rsid w:val="00FF2249"/>
    <w:rsid w:val="00FF29D0"/>
    <w:rsid w:val="00FF3F72"/>
    <w:rsid w:val="00FF5A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F229E"/>
  <w15:docId w15:val="{B0A3072C-F43D-4ED1-9C25-880DBB2F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10A65"/>
    <w:pPr>
      <w:tabs>
        <w:tab w:val="center" w:pos="4536"/>
        <w:tab w:val="right" w:pos="9072"/>
      </w:tabs>
    </w:pPr>
  </w:style>
  <w:style w:type="paragraph" w:styleId="Fuzeile">
    <w:name w:val="footer"/>
    <w:basedOn w:val="Standard"/>
    <w:link w:val="FuzeileZchn"/>
    <w:rsid w:val="00B10A65"/>
    <w:pPr>
      <w:tabs>
        <w:tab w:val="center" w:pos="4536"/>
        <w:tab w:val="right" w:pos="9072"/>
      </w:tabs>
    </w:pPr>
  </w:style>
  <w:style w:type="paragraph" w:styleId="Textkrper">
    <w:name w:val="Body Text"/>
    <w:basedOn w:val="Standard"/>
    <w:link w:val="TextkrperZchn"/>
    <w:rsid w:val="00B10A65"/>
    <w:pPr>
      <w:tabs>
        <w:tab w:val="left" w:pos="8165"/>
        <w:tab w:val="left" w:pos="8789"/>
      </w:tabs>
    </w:pPr>
    <w:rPr>
      <w:rFonts w:ascii="Arial" w:hAnsi="Arial"/>
      <w:sz w:val="16"/>
      <w:szCs w:val="20"/>
    </w:rPr>
  </w:style>
  <w:style w:type="paragraph" w:styleId="Textkrper-Zeileneinzug">
    <w:name w:val="Body Text Indent"/>
    <w:basedOn w:val="Standard"/>
    <w:link w:val="Textkrper-ZeileneinzugZchn"/>
    <w:rsid w:val="00B10A65"/>
    <w:pPr>
      <w:tabs>
        <w:tab w:val="left" w:pos="8165"/>
      </w:tabs>
      <w:ind w:left="8165" w:hanging="8165"/>
    </w:pPr>
    <w:rPr>
      <w:rFonts w:ascii="Arial" w:hAnsi="Arial"/>
      <w:sz w:val="16"/>
      <w:szCs w:val="20"/>
    </w:rPr>
  </w:style>
  <w:style w:type="paragraph" w:styleId="Sprechblasentext">
    <w:name w:val="Balloon Text"/>
    <w:basedOn w:val="Standard"/>
    <w:semiHidden/>
    <w:rsid w:val="00085C8C"/>
    <w:rPr>
      <w:rFonts w:ascii="Tahoma" w:hAnsi="Tahoma" w:cs="Tahoma"/>
      <w:sz w:val="16"/>
      <w:szCs w:val="16"/>
    </w:rPr>
  </w:style>
  <w:style w:type="paragraph" w:styleId="KeinLeerraum">
    <w:name w:val="No Spacing"/>
    <w:uiPriority w:val="1"/>
    <w:qFormat/>
    <w:rsid w:val="0053631E"/>
    <w:rPr>
      <w:rFonts w:ascii="Calibri" w:eastAsia="Calibri" w:hAnsi="Calibri"/>
      <w:sz w:val="22"/>
      <w:szCs w:val="22"/>
      <w:lang w:eastAsia="en-US"/>
    </w:rPr>
  </w:style>
  <w:style w:type="character" w:customStyle="1" w:styleId="TextkrperZchn">
    <w:name w:val="Textkörper Zchn"/>
    <w:basedOn w:val="Absatz-Standardschriftart"/>
    <w:link w:val="Textkrper"/>
    <w:rsid w:val="00A519EF"/>
    <w:rPr>
      <w:rFonts w:ascii="Arial" w:hAnsi="Arial"/>
      <w:sz w:val="16"/>
    </w:rPr>
  </w:style>
  <w:style w:type="character" w:customStyle="1" w:styleId="Textkrper-ZeileneinzugZchn">
    <w:name w:val="Textkörper-Zeileneinzug Zchn"/>
    <w:basedOn w:val="Absatz-Standardschriftart"/>
    <w:link w:val="Textkrper-Zeileneinzug"/>
    <w:rsid w:val="00A519EF"/>
    <w:rPr>
      <w:rFonts w:ascii="Arial" w:hAnsi="Arial"/>
      <w:sz w:val="16"/>
    </w:rPr>
  </w:style>
  <w:style w:type="character" w:customStyle="1" w:styleId="FuzeileZchn">
    <w:name w:val="Fußzeile Zchn"/>
    <w:basedOn w:val="Absatz-Standardschriftart"/>
    <w:link w:val="Fuzeile"/>
    <w:rsid w:val="00A519EF"/>
    <w:rPr>
      <w:sz w:val="24"/>
      <w:szCs w:val="24"/>
    </w:rPr>
  </w:style>
  <w:style w:type="character" w:styleId="Hyperlink">
    <w:name w:val="Hyperlink"/>
    <w:basedOn w:val="Absatz-Standardschriftart"/>
    <w:uiPriority w:val="99"/>
    <w:semiHidden/>
    <w:unhideWhenUsed/>
    <w:rsid w:val="005F7B0C"/>
    <w:rPr>
      <w:color w:val="0000FF"/>
      <w:u w:val="single"/>
    </w:rPr>
  </w:style>
  <w:style w:type="paragraph" w:styleId="StandardWeb">
    <w:name w:val="Normal (Web)"/>
    <w:basedOn w:val="Standard"/>
    <w:uiPriority w:val="99"/>
    <w:semiHidden/>
    <w:unhideWhenUsed/>
    <w:rsid w:val="005F7B0C"/>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5559">
      <w:bodyDiv w:val="1"/>
      <w:marLeft w:val="0"/>
      <w:marRight w:val="0"/>
      <w:marTop w:val="0"/>
      <w:marBottom w:val="0"/>
      <w:divBdr>
        <w:top w:val="none" w:sz="0" w:space="0" w:color="auto"/>
        <w:left w:val="none" w:sz="0" w:space="0" w:color="auto"/>
        <w:bottom w:val="none" w:sz="0" w:space="0" w:color="auto"/>
        <w:right w:val="none" w:sz="0" w:space="0" w:color="auto"/>
      </w:divBdr>
    </w:div>
    <w:div w:id="16086877">
      <w:bodyDiv w:val="1"/>
      <w:marLeft w:val="0"/>
      <w:marRight w:val="0"/>
      <w:marTop w:val="0"/>
      <w:marBottom w:val="0"/>
      <w:divBdr>
        <w:top w:val="none" w:sz="0" w:space="0" w:color="auto"/>
        <w:left w:val="none" w:sz="0" w:space="0" w:color="auto"/>
        <w:bottom w:val="none" w:sz="0" w:space="0" w:color="auto"/>
        <w:right w:val="none" w:sz="0" w:space="0" w:color="auto"/>
      </w:divBdr>
    </w:div>
    <w:div w:id="305594388">
      <w:bodyDiv w:val="1"/>
      <w:marLeft w:val="0"/>
      <w:marRight w:val="0"/>
      <w:marTop w:val="0"/>
      <w:marBottom w:val="0"/>
      <w:divBdr>
        <w:top w:val="none" w:sz="0" w:space="0" w:color="auto"/>
        <w:left w:val="none" w:sz="0" w:space="0" w:color="auto"/>
        <w:bottom w:val="none" w:sz="0" w:space="0" w:color="auto"/>
        <w:right w:val="none" w:sz="0" w:space="0" w:color="auto"/>
      </w:divBdr>
    </w:div>
    <w:div w:id="348606343">
      <w:bodyDiv w:val="1"/>
      <w:marLeft w:val="0"/>
      <w:marRight w:val="0"/>
      <w:marTop w:val="0"/>
      <w:marBottom w:val="0"/>
      <w:divBdr>
        <w:top w:val="none" w:sz="0" w:space="0" w:color="auto"/>
        <w:left w:val="none" w:sz="0" w:space="0" w:color="auto"/>
        <w:bottom w:val="none" w:sz="0" w:space="0" w:color="auto"/>
        <w:right w:val="none" w:sz="0" w:space="0" w:color="auto"/>
      </w:divBdr>
    </w:div>
    <w:div w:id="596862916">
      <w:bodyDiv w:val="1"/>
      <w:marLeft w:val="0"/>
      <w:marRight w:val="0"/>
      <w:marTop w:val="0"/>
      <w:marBottom w:val="0"/>
      <w:divBdr>
        <w:top w:val="none" w:sz="0" w:space="0" w:color="auto"/>
        <w:left w:val="none" w:sz="0" w:space="0" w:color="auto"/>
        <w:bottom w:val="none" w:sz="0" w:space="0" w:color="auto"/>
        <w:right w:val="none" w:sz="0" w:space="0" w:color="auto"/>
      </w:divBdr>
    </w:div>
    <w:div w:id="890389310">
      <w:bodyDiv w:val="1"/>
      <w:marLeft w:val="0"/>
      <w:marRight w:val="0"/>
      <w:marTop w:val="0"/>
      <w:marBottom w:val="0"/>
      <w:divBdr>
        <w:top w:val="none" w:sz="0" w:space="0" w:color="auto"/>
        <w:left w:val="none" w:sz="0" w:space="0" w:color="auto"/>
        <w:bottom w:val="none" w:sz="0" w:space="0" w:color="auto"/>
        <w:right w:val="none" w:sz="0" w:space="0" w:color="auto"/>
      </w:divBdr>
    </w:div>
    <w:div w:id="900284464">
      <w:bodyDiv w:val="1"/>
      <w:marLeft w:val="0"/>
      <w:marRight w:val="0"/>
      <w:marTop w:val="0"/>
      <w:marBottom w:val="0"/>
      <w:divBdr>
        <w:top w:val="none" w:sz="0" w:space="0" w:color="auto"/>
        <w:left w:val="none" w:sz="0" w:space="0" w:color="auto"/>
        <w:bottom w:val="none" w:sz="0" w:space="0" w:color="auto"/>
        <w:right w:val="none" w:sz="0" w:space="0" w:color="auto"/>
      </w:divBdr>
    </w:div>
    <w:div w:id="943266524">
      <w:bodyDiv w:val="1"/>
      <w:marLeft w:val="0"/>
      <w:marRight w:val="0"/>
      <w:marTop w:val="0"/>
      <w:marBottom w:val="0"/>
      <w:divBdr>
        <w:top w:val="none" w:sz="0" w:space="0" w:color="auto"/>
        <w:left w:val="none" w:sz="0" w:space="0" w:color="auto"/>
        <w:bottom w:val="none" w:sz="0" w:space="0" w:color="auto"/>
        <w:right w:val="none" w:sz="0" w:space="0" w:color="auto"/>
      </w:divBdr>
    </w:div>
    <w:div w:id="1250389271">
      <w:bodyDiv w:val="1"/>
      <w:marLeft w:val="0"/>
      <w:marRight w:val="0"/>
      <w:marTop w:val="0"/>
      <w:marBottom w:val="0"/>
      <w:divBdr>
        <w:top w:val="none" w:sz="0" w:space="0" w:color="auto"/>
        <w:left w:val="none" w:sz="0" w:space="0" w:color="auto"/>
        <w:bottom w:val="none" w:sz="0" w:space="0" w:color="auto"/>
        <w:right w:val="none" w:sz="0" w:space="0" w:color="auto"/>
      </w:divBdr>
    </w:div>
    <w:div w:id="185703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hw.de/gottesdiens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1722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HAS_ADRESSAT</vt:lpstr>
    </vt:vector>
  </TitlesOfParts>
  <Company>Grün Software AG</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HAS_ADRESSAT</dc:title>
  <dc:creator>Holzheimer, Corinna</dc:creator>
  <cp:lastModifiedBy>Schnitzler, Michael</cp:lastModifiedBy>
  <cp:revision>3</cp:revision>
  <cp:lastPrinted>2010-04-12T11:25:00Z</cp:lastPrinted>
  <dcterms:created xsi:type="dcterms:W3CDTF">2022-12-23T10:41:00Z</dcterms:created>
  <dcterms:modified xsi:type="dcterms:W3CDTF">2022-12-23T10:48:00Z</dcterms:modified>
</cp:coreProperties>
</file>